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B7CE" w14:textId="77777777" w:rsidR="006B4CF9" w:rsidRDefault="006B4CF9">
      <w:pPr>
        <w:pStyle w:val="Corpotesto"/>
        <w:spacing w:before="9"/>
        <w:rPr>
          <w:rFonts w:ascii="Arial MT"/>
          <w:sz w:val="21"/>
        </w:rPr>
      </w:pPr>
    </w:p>
    <w:p w14:paraId="6B7940C9" w14:textId="76BD2928" w:rsidR="006B4CF9" w:rsidRDefault="00BE01BE">
      <w:pPr>
        <w:pStyle w:val="Titolo"/>
      </w:pPr>
      <w:r>
        <w:t xml:space="preserve">Al Comune </w:t>
      </w:r>
      <w:r w:rsidR="00F41162">
        <w:t>di Loreo</w:t>
      </w:r>
      <w:r>
        <w:rPr>
          <w:spacing w:val="1"/>
        </w:rPr>
        <w:t xml:space="preserve"> </w:t>
      </w:r>
      <w:hyperlink r:id="rId7" w:history="1">
        <w:r w:rsidR="00681DC6" w:rsidRPr="001D262C">
          <w:rPr>
            <w:rStyle w:val="Collegamentoipertestuale"/>
            <w:spacing w:val="-1"/>
          </w:rPr>
          <w:t>protocollo.comune.loreo.ro@pecveneto.it</w:t>
        </w:r>
      </w:hyperlink>
    </w:p>
    <w:p w14:paraId="25B74EE4" w14:textId="77777777" w:rsidR="006B4CF9" w:rsidRDefault="006B4CF9">
      <w:pPr>
        <w:pStyle w:val="Corpotesto"/>
        <w:spacing w:before="5"/>
        <w:rPr>
          <w:rFonts w:ascii="Arial"/>
          <w:b/>
          <w:sz w:val="24"/>
        </w:rPr>
      </w:pPr>
    </w:p>
    <w:p w14:paraId="045A3BA7" w14:textId="5949EDF1" w:rsidR="006B4CF9" w:rsidRDefault="00BE01BE">
      <w:pPr>
        <w:spacing w:line="244" w:lineRule="auto"/>
        <w:ind w:left="4242"/>
        <w:rPr>
          <w:sz w:val="20"/>
        </w:rPr>
      </w:pPr>
      <w:r>
        <w:rPr>
          <w:sz w:val="20"/>
        </w:rPr>
        <w:t>[da</w:t>
      </w:r>
      <w:r>
        <w:rPr>
          <w:spacing w:val="12"/>
          <w:sz w:val="20"/>
        </w:rPr>
        <w:t xml:space="preserve"> </w:t>
      </w:r>
      <w:r>
        <w:rPr>
          <w:sz w:val="20"/>
        </w:rPr>
        <w:t>allegare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2"/>
          <w:sz w:val="20"/>
        </w:rPr>
        <w:t xml:space="preserve"> </w:t>
      </w:r>
      <w:r>
        <w:rPr>
          <w:sz w:val="20"/>
        </w:rPr>
        <w:t>messaggio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oggetto</w:t>
      </w:r>
      <w:r>
        <w:rPr>
          <w:spacing w:val="12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12"/>
          <w:sz w:val="20"/>
        </w:rPr>
        <w:t xml:space="preserve"> </w:t>
      </w:r>
      <w:r>
        <w:rPr>
          <w:sz w:val="20"/>
        </w:rPr>
        <w:t>contri-</w:t>
      </w:r>
      <w:r>
        <w:rPr>
          <w:spacing w:val="-50"/>
          <w:sz w:val="20"/>
        </w:rPr>
        <w:t xml:space="preserve"> </w:t>
      </w:r>
      <w:r>
        <w:rPr>
          <w:sz w:val="20"/>
        </w:rPr>
        <w:t>buto</w:t>
      </w:r>
      <w:r>
        <w:rPr>
          <w:spacing w:val="2"/>
          <w:sz w:val="20"/>
        </w:rPr>
        <w:t xml:space="preserve"> </w:t>
      </w:r>
      <w:r>
        <w:rPr>
          <w:sz w:val="20"/>
        </w:rPr>
        <w:t>Bando</w:t>
      </w:r>
      <w:r>
        <w:rPr>
          <w:spacing w:val="3"/>
          <w:sz w:val="20"/>
        </w:rPr>
        <w:t xml:space="preserve"> </w:t>
      </w:r>
      <w:r w:rsidR="00563106">
        <w:rPr>
          <w:spacing w:val="3"/>
          <w:sz w:val="20"/>
        </w:rPr>
        <w:t xml:space="preserve">2025 </w:t>
      </w:r>
      <w:r>
        <w:rPr>
          <w:sz w:val="20"/>
        </w:rPr>
        <w:t>Distretto del Commercio Antica Loreo”]</w:t>
      </w:r>
    </w:p>
    <w:p w14:paraId="14AF1956" w14:textId="77777777" w:rsidR="006B4CF9" w:rsidRDefault="006B4CF9">
      <w:pPr>
        <w:pStyle w:val="Corpotesto"/>
        <w:spacing w:before="8"/>
        <w:rPr>
          <w:sz w:val="21"/>
        </w:rPr>
      </w:pPr>
    </w:p>
    <w:p w14:paraId="1C6BBD67" w14:textId="77777777" w:rsidR="006B4CF9" w:rsidRDefault="00BE01BE">
      <w:pPr>
        <w:pStyle w:val="Titolo1"/>
        <w:ind w:left="753" w:right="671"/>
      </w:pPr>
      <w:r>
        <w:t>Allegato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 CONTRIBUTO</w:t>
      </w:r>
    </w:p>
    <w:p w14:paraId="6C4DE4FE" w14:textId="77777777" w:rsidR="006B4CF9" w:rsidRDefault="006B4CF9">
      <w:pPr>
        <w:pStyle w:val="Corpotesto"/>
        <w:rPr>
          <w:rFonts w:ascii="Arial"/>
          <w:b/>
        </w:rPr>
      </w:pPr>
    </w:p>
    <w:p w14:paraId="0356D68B" w14:textId="241106D1" w:rsidR="006B4CF9" w:rsidRDefault="00BE01BE">
      <w:pPr>
        <w:spacing w:before="1"/>
        <w:ind w:left="757" w:right="6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Distretto</w:t>
      </w:r>
      <w:r>
        <w:rPr>
          <w:rFonts w:ascii="Arial" w:hAnsi="Arial"/>
          <w:b/>
          <w:spacing w:val="-5"/>
        </w:rPr>
        <w:t xml:space="preserve"> </w:t>
      </w:r>
      <w:r w:rsidR="00EB6519">
        <w:rPr>
          <w:rFonts w:ascii="Arial" w:hAnsi="Arial"/>
          <w:b/>
        </w:rPr>
        <w:t>Urbano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Commercio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</w:t>
      </w:r>
      <w:r w:rsidR="00EB6519">
        <w:rPr>
          <w:rFonts w:ascii="Arial" w:hAnsi="Arial"/>
          <w:b/>
        </w:rPr>
        <w:t>Antica Loreo</w:t>
      </w:r>
      <w:r>
        <w:rPr>
          <w:rFonts w:ascii="Arial" w:hAnsi="Arial"/>
          <w:b/>
        </w:rPr>
        <w:t>”</w:t>
      </w:r>
    </w:p>
    <w:p w14:paraId="61BD7EF6" w14:textId="5E3B92FB" w:rsidR="00DA2072" w:rsidRPr="00DA2072" w:rsidRDefault="00DA2072" w:rsidP="00DA2072">
      <w:pPr>
        <w:ind w:left="757" w:right="891"/>
        <w:jc w:val="center"/>
        <w:rPr>
          <w:rFonts w:ascii="Arial" w:eastAsia="Arial MT" w:hAnsi="Arial" w:cs="Arial MT"/>
          <w:b/>
          <w:i/>
        </w:rPr>
      </w:pPr>
      <w:r w:rsidRPr="00DA2072">
        <w:rPr>
          <w:rFonts w:ascii="Arial" w:eastAsia="Arial MT" w:hAnsi="Arial" w:cs="Arial MT"/>
          <w:b/>
          <w:i/>
        </w:rPr>
        <w:t xml:space="preserve">Bando </w:t>
      </w:r>
      <w:r w:rsidR="00563106">
        <w:rPr>
          <w:rFonts w:ascii="Arial" w:eastAsia="Arial MT" w:hAnsi="Arial" w:cs="Arial MT"/>
          <w:b/>
          <w:i/>
        </w:rPr>
        <w:t xml:space="preserve">2025 </w:t>
      </w:r>
      <w:r w:rsidRPr="00DA2072">
        <w:rPr>
          <w:rFonts w:ascii="Arial" w:eastAsia="Arial MT" w:hAnsi="Arial" w:cs="Arial MT"/>
          <w:b/>
          <w:i/>
        </w:rPr>
        <w:t>per il Finanziamento alle Imprese di Progetti Finalizzati al Rilancio dell’Economia Urbana</w:t>
      </w:r>
      <w:r w:rsidRPr="00DA2072">
        <w:rPr>
          <w:rFonts w:ascii="Arial" w:eastAsia="Arial MT" w:hAnsi="Arial" w:cs="Arial MT"/>
          <w:b/>
          <w:i/>
          <w:spacing w:val="-59"/>
        </w:rPr>
        <w:t xml:space="preserve"> </w:t>
      </w:r>
      <w:r>
        <w:rPr>
          <w:rFonts w:ascii="Arial" w:eastAsia="Arial MT" w:hAnsi="Arial" w:cs="Arial MT"/>
          <w:b/>
          <w:i/>
          <w:spacing w:val="-59"/>
        </w:rPr>
        <w:t>.</w:t>
      </w:r>
    </w:p>
    <w:p w14:paraId="559BF2DF" w14:textId="77777777" w:rsidR="006B4CF9" w:rsidRDefault="006B4CF9">
      <w:pPr>
        <w:pStyle w:val="Corpotesto"/>
        <w:rPr>
          <w:rFonts w:ascii="Arial"/>
          <w:b/>
          <w:i/>
          <w:sz w:val="20"/>
        </w:rPr>
      </w:pPr>
    </w:p>
    <w:p w14:paraId="5AC12628" w14:textId="557B58EA" w:rsidR="006B4CF9" w:rsidRDefault="003B41E5">
      <w:pPr>
        <w:pStyle w:val="Corpotesto"/>
        <w:spacing w:before="8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69A2E8" wp14:editId="345900AA">
                <wp:simplePos x="0" y="0"/>
                <wp:positionH relativeFrom="page">
                  <wp:posOffset>2561590</wp:posOffset>
                </wp:positionH>
                <wp:positionV relativeFrom="paragraph">
                  <wp:posOffset>182245</wp:posOffset>
                </wp:positionV>
                <wp:extent cx="2437130" cy="1727200"/>
                <wp:effectExtent l="0" t="0" r="0" b="0"/>
                <wp:wrapTopAndBottom/>
                <wp:docPr id="4287001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7272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E02FD" w14:textId="77777777" w:rsidR="006B4CF9" w:rsidRDefault="006B4CF9">
                            <w:pPr>
                              <w:pStyle w:val="Corpotesto"/>
                              <w:spacing w:before="7"/>
                              <w:rPr>
                                <w:rFonts w:ascii="Arial"/>
                                <w:b/>
                                <w:i/>
                                <w:sz w:val="30"/>
                              </w:rPr>
                            </w:pPr>
                          </w:p>
                          <w:p w14:paraId="5DB5A516" w14:textId="77777777" w:rsidR="006B4CF9" w:rsidRDefault="00BE01BE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Salvo assolvimento tramite F23/F24,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allegato alla domanda, incollare qui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la marca da bollo del valore di €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16,00.</w:t>
                            </w:r>
                          </w:p>
                          <w:p w14:paraId="1C8B1C87" w14:textId="77777777" w:rsidR="006B4CF9" w:rsidRDefault="006B4CF9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</w:p>
                          <w:p w14:paraId="1FD23139" w14:textId="77777777" w:rsidR="006B4CF9" w:rsidRDefault="00BE01BE">
                            <w:pPr>
                              <w:ind w:left="122" w:right="121"/>
                              <w:jc w:val="center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La marca da bollo deve essere</w:t>
                            </w:r>
                            <w:r>
                              <w:rPr>
                                <w:rFonts w:asci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annullata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A2E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pt;margin-top:14.35pt;width:191.9pt;height:13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" filled="f" strokeweight=".96pt">
                <v:textbox inset="0,0,0,0">
                  <w:txbxContent>
                    <w:p w14:paraId="7BAE02FD" w14:textId="77777777" w:rsidR="006B4CF9" w:rsidRDefault="006B4CF9">
                      <w:pPr>
                        <w:pStyle w:val="Corpotesto"/>
                        <w:spacing w:before="7"/>
                        <w:rPr>
                          <w:rFonts w:ascii="Arial"/>
                          <w:b/>
                          <w:i/>
                          <w:sz w:val="30"/>
                        </w:rPr>
                      </w:pPr>
                    </w:p>
                    <w:p w14:paraId="5DB5A516" w14:textId="77777777" w:rsidR="006B4CF9" w:rsidRDefault="00BE01BE">
                      <w:pPr>
                        <w:spacing w:before="1"/>
                        <w:ind w:left="122" w:right="121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Salvo assolvimento tramite F23/F24,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allegato alla domanda, incollare qui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la marca da bollo del valore di €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16,00.</w:t>
                      </w:r>
                    </w:p>
                    <w:p w14:paraId="1C8B1C87" w14:textId="77777777" w:rsidR="006B4CF9" w:rsidRDefault="006B4CF9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1"/>
                        </w:rPr>
                      </w:pPr>
                    </w:p>
                    <w:p w14:paraId="1FD23139" w14:textId="77777777" w:rsidR="006B4CF9" w:rsidRDefault="00BE01BE">
                      <w:pPr>
                        <w:ind w:left="122" w:right="121"/>
                        <w:jc w:val="center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La marca da bollo deve essere</w:t>
                      </w:r>
                      <w:r>
                        <w:rPr>
                          <w:rFonts w:asci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annullata</w:t>
                      </w:r>
                      <w:r>
                        <w:rPr>
                          <w:rFonts w:ascii="Arial"/>
                          <w:b/>
                          <w:i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E1C1DF" w14:textId="77777777" w:rsidR="006B4CF9" w:rsidRDefault="006B4CF9">
      <w:pPr>
        <w:pStyle w:val="Corpotesto"/>
        <w:rPr>
          <w:rFonts w:ascii="Arial"/>
          <w:b/>
          <w:i/>
          <w:sz w:val="11"/>
        </w:rPr>
      </w:pPr>
    </w:p>
    <w:p w14:paraId="75D74CB8" w14:textId="0BE52C5F" w:rsidR="006B4CF9" w:rsidRDefault="00BE01BE">
      <w:pPr>
        <w:spacing w:before="93" w:line="276" w:lineRule="auto"/>
        <w:ind w:left="272" w:right="18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EF3A77">
        <w:rPr>
          <w:rFonts w:ascii="Arial" w:hAnsi="Arial"/>
          <w:i/>
        </w:rPr>
        <w:t>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lett.</w:t>
      </w:r>
      <w:r>
        <w:rPr>
          <w:rFonts w:ascii="Arial" w:hAnsi="Arial"/>
          <w:i/>
          <w:spacing w:val="2"/>
        </w:rPr>
        <w:t xml:space="preserve"> </w:t>
      </w:r>
      <w:r w:rsidR="00EF3A77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5FA71E56" w14:textId="77777777" w:rsidR="006B4CF9" w:rsidRDefault="006B4CF9">
      <w:pPr>
        <w:pStyle w:val="Corpotesto"/>
        <w:spacing w:before="10"/>
        <w:rPr>
          <w:rFonts w:ascii="Arial"/>
          <w:i/>
          <w:sz w:val="21"/>
        </w:rPr>
      </w:pPr>
    </w:p>
    <w:p w14:paraId="2943ADDF" w14:textId="77777777" w:rsidR="006B4CF9" w:rsidRDefault="00BE01BE">
      <w:pPr>
        <w:pStyle w:val="Titolo1"/>
        <w:ind w:left="4076" w:right="3988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4721BAE" w14:textId="77777777" w:rsidR="006B4CF9" w:rsidRDefault="006B4CF9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6B4CF9" w14:paraId="26C30AFB" w14:textId="77777777">
        <w:trPr>
          <w:trHeight w:val="452"/>
        </w:trPr>
        <w:tc>
          <w:tcPr>
            <w:tcW w:w="1994" w:type="dxa"/>
          </w:tcPr>
          <w:p w14:paraId="489CA99E" w14:textId="77777777" w:rsidR="006B4CF9" w:rsidRDefault="00BE01BE">
            <w:pPr>
              <w:pStyle w:val="TableParagraph"/>
              <w:spacing w:before="101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3D23F03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C214E0E" w14:textId="77777777">
        <w:trPr>
          <w:trHeight w:val="452"/>
        </w:trPr>
        <w:tc>
          <w:tcPr>
            <w:tcW w:w="1994" w:type="dxa"/>
          </w:tcPr>
          <w:p w14:paraId="2388FDFA" w14:textId="77777777" w:rsidR="006B4CF9" w:rsidRDefault="00BE01BE">
            <w:pPr>
              <w:pStyle w:val="TableParagraph"/>
              <w:spacing w:before="101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59841B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61882E55" w14:textId="77777777">
        <w:trPr>
          <w:trHeight w:val="455"/>
        </w:trPr>
        <w:tc>
          <w:tcPr>
            <w:tcW w:w="1994" w:type="dxa"/>
          </w:tcPr>
          <w:p w14:paraId="64BC4F84" w14:textId="77777777" w:rsidR="006B4CF9" w:rsidRDefault="00BE01BE">
            <w:pPr>
              <w:pStyle w:val="TableParagraph"/>
              <w:spacing w:before="101"/>
              <w:ind w:left="100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2743726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676842F" w14:textId="77777777">
        <w:trPr>
          <w:trHeight w:val="452"/>
        </w:trPr>
        <w:tc>
          <w:tcPr>
            <w:tcW w:w="1994" w:type="dxa"/>
          </w:tcPr>
          <w:p w14:paraId="40666213" w14:textId="77777777" w:rsidR="006B4CF9" w:rsidRDefault="00BE01BE">
            <w:pPr>
              <w:pStyle w:val="TableParagraph"/>
              <w:spacing w:before="101"/>
              <w:ind w:left="100"/>
            </w:pPr>
            <w:r>
              <w:t>Luogo 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32CD3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35097B0" w14:textId="77777777">
        <w:trPr>
          <w:trHeight w:val="452"/>
        </w:trPr>
        <w:tc>
          <w:tcPr>
            <w:tcW w:w="1994" w:type="dxa"/>
          </w:tcPr>
          <w:p w14:paraId="0BB9C4FC" w14:textId="77777777" w:rsidR="006B4CF9" w:rsidRDefault="00BE01BE">
            <w:pPr>
              <w:pStyle w:val="TableParagraph"/>
              <w:spacing w:before="101"/>
              <w:ind w:left="10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70C6BD1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0C6826A" w14:textId="77777777">
        <w:trPr>
          <w:trHeight w:val="452"/>
        </w:trPr>
        <w:tc>
          <w:tcPr>
            <w:tcW w:w="1994" w:type="dxa"/>
          </w:tcPr>
          <w:p w14:paraId="15D7F250" w14:textId="77777777" w:rsidR="006B4CF9" w:rsidRDefault="00BE01BE">
            <w:pPr>
              <w:pStyle w:val="TableParagraph"/>
              <w:spacing w:before="101"/>
              <w:ind w:left="100"/>
            </w:pPr>
            <w:r>
              <w:t>Residente in via</w:t>
            </w:r>
          </w:p>
        </w:tc>
        <w:tc>
          <w:tcPr>
            <w:tcW w:w="7005" w:type="dxa"/>
          </w:tcPr>
          <w:p w14:paraId="1877A37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42B1C45" w14:textId="77777777">
        <w:trPr>
          <w:trHeight w:val="452"/>
        </w:trPr>
        <w:tc>
          <w:tcPr>
            <w:tcW w:w="1994" w:type="dxa"/>
          </w:tcPr>
          <w:p w14:paraId="1A85FE38" w14:textId="77777777" w:rsidR="006B4CF9" w:rsidRDefault="00BE01BE">
            <w:pPr>
              <w:pStyle w:val="TableParagraph"/>
              <w:spacing w:before="101"/>
              <w:ind w:left="100"/>
            </w:pP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2176586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E878A2" w14:textId="5E9BDFDF" w:rsidR="006B4CF9" w:rsidRDefault="003B41E5">
      <w:pPr>
        <w:pStyle w:val="Corpotesto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9B9605" wp14:editId="2F0E9CA3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107207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6393" id="Rectangle 9" o:spid="_x0000_s1026" style="position:absolute;margin-left:56.65pt;margin-top:17.1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40KV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568921A" w14:textId="77777777" w:rsidR="006B4CF9" w:rsidRDefault="006B4CF9">
      <w:pPr>
        <w:pStyle w:val="Corpotesto"/>
        <w:spacing w:before="7"/>
        <w:rPr>
          <w:rFonts w:ascii="Arial"/>
          <w:b/>
          <w:sz w:val="34"/>
        </w:rPr>
      </w:pPr>
    </w:p>
    <w:p w14:paraId="07B9D294" w14:textId="77777777" w:rsidR="006B4CF9" w:rsidRDefault="00BE01BE">
      <w:pPr>
        <w:spacing w:line="247" w:lineRule="auto"/>
        <w:ind w:left="272" w:right="233" w:hanging="1"/>
        <w:rPr>
          <w:sz w:val="18"/>
        </w:rPr>
      </w:pPr>
      <w:r>
        <w:rPr>
          <w:position w:val="6"/>
          <w:sz w:val="13"/>
        </w:rPr>
        <w:t xml:space="preserve">1 </w:t>
      </w:r>
      <w:r>
        <w:rPr>
          <w:sz w:val="18"/>
        </w:rPr>
        <w:t>Per l'annullamento della marca di bollo si fa riferimento al disposto dell’art. 12 del DPR n. 642/72, secondo il quale:</w:t>
      </w:r>
      <w:r>
        <w:rPr>
          <w:spacing w:val="1"/>
          <w:sz w:val="18"/>
        </w:rPr>
        <w:t xml:space="preserve"> </w:t>
      </w:r>
      <w:r>
        <w:rPr>
          <w:sz w:val="18"/>
        </w:rPr>
        <w:t>“L'annullamento delle marche deve avvenire mediante perforazione o apposizione della sottoscrizione o della data o di</w:t>
      </w:r>
      <w:r>
        <w:rPr>
          <w:spacing w:val="-4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timbro”</w:t>
      </w:r>
    </w:p>
    <w:p w14:paraId="7ED03727" w14:textId="77777777" w:rsidR="006B4CF9" w:rsidRDefault="006B4CF9">
      <w:pPr>
        <w:spacing w:line="247" w:lineRule="auto"/>
        <w:rPr>
          <w:sz w:val="18"/>
        </w:rPr>
        <w:sectPr w:rsidR="006B4CF9">
          <w:type w:val="continuous"/>
          <w:pgSz w:w="11900" w:h="16840"/>
          <w:pgMar w:top="1060" w:right="940" w:bottom="280" w:left="860" w:header="720" w:footer="720" w:gutter="0"/>
          <w:cols w:space="720"/>
        </w:sectPr>
      </w:pPr>
    </w:p>
    <w:p w14:paraId="14E0C6A3" w14:textId="77777777" w:rsidR="006B4CF9" w:rsidRDefault="00BE01BE">
      <w:pPr>
        <w:pStyle w:val="Titolo1"/>
        <w:spacing w:before="82"/>
        <w:ind w:right="671"/>
      </w:pPr>
      <w:r>
        <w:lastRenderedPageBreak/>
        <w:t>Dati</w:t>
      </w:r>
      <w:r>
        <w:rPr>
          <w:spacing w:val="-2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richiedente</w:t>
      </w:r>
    </w:p>
    <w:p w14:paraId="0E310B3F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952"/>
      </w:tblGrid>
      <w:tr w:rsidR="006B4CF9" w14:paraId="40C963BB" w14:textId="77777777">
        <w:trPr>
          <w:trHeight w:val="452"/>
        </w:trPr>
        <w:tc>
          <w:tcPr>
            <w:tcW w:w="3677" w:type="dxa"/>
          </w:tcPr>
          <w:p w14:paraId="0A8933ED" w14:textId="77777777" w:rsidR="006B4CF9" w:rsidRDefault="00BE01BE">
            <w:pPr>
              <w:pStyle w:val="TableParagraph"/>
              <w:spacing w:before="101"/>
              <w:ind w:left="100"/>
            </w:pPr>
            <w:r>
              <w:t>Denominazione</w:t>
            </w:r>
          </w:p>
        </w:tc>
        <w:tc>
          <w:tcPr>
            <w:tcW w:w="5952" w:type="dxa"/>
          </w:tcPr>
          <w:p w14:paraId="4C99BBE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AC7C06C" w14:textId="77777777">
        <w:trPr>
          <w:trHeight w:val="452"/>
        </w:trPr>
        <w:tc>
          <w:tcPr>
            <w:tcW w:w="3677" w:type="dxa"/>
          </w:tcPr>
          <w:p w14:paraId="0903D13B" w14:textId="77777777" w:rsidR="006B4CF9" w:rsidRDefault="00BE01BE">
            <w:pPr>
              <w:pStyle w:val="TableParagraph"/>
              <w:spacing w:before="101"/>
              <w:ind w:left="10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societaria</w:t>
            </w:r>
          </w:p>
        </w:tc>
        <w:tc>
          <w:tcPr>
            <w:tcW w:w="5952" w:type="dxa"/>
          </w:tcPr>
          <w:p w14:paraId="727E852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8F124FE" w14:textId="77777777">
        <w:trPr>
          <w:trHeight w:val="452"/>
        </w:trPr>
        <w:tc>
          <w:tcPr>
            <w:tcW w:w="3677" w:type="dxa"/>
          </w:tcPr>
          <w:p w14:paraId="5C2DEE89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952" w:type="dxa"/>
          </w:tcPr>
          <w:p w14:paraId="6924EE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FAE942F" w14:textId="77777777">
        <w:trPr>
          <w:trHeight w:val="704"/>
        </w:trPr>
        <w:tc>
          <w:tcPr>
            <w:tcW w:w="3677" w:type="dxa"/>
          </w:tcPr>
          <w:p w14:paraId="6625103E" w14:textId="77777777" w:rsidR="006B4CF9" w:rsidRDefault="00BE01BE">
            <w:pPr>
              <w:pStyle w:val="TableParagraph"/>
              <w:spacing w:before="103" w:line="237" w:lineRule="auto"/>
              <w:ind w:left="100" w:right="439"/>
              <w:rPr>
                <w:rFonts w:ascii="Arial" w:hAnsi="Arial"/>
                <w:b/>
              </w:rPr>
            </w:pPr>
            <w:r>
              <w:t>Indirizzo della sede operativa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-5"/>
              </w:rPr>
              <w:t xml:space="preserve"> </w:t>
            </w:r>
            <w:r>
              <w:t>dell’area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distretto</w:t>
            </w:r>
            <w:r>
              <w:rPr>
                <w:rFonts w:ascii="Arial" w:hAnsi="Arial"/>
                <w:b/>
                <w:vertAlign w:val="superscript"/>
              </w:rPr>
              <w:t>2</w:t>
            </w:r>
          </w:p>
        </w:tc>
        <w:tc>
          <w:tcPr>
            <w:tcW w:w="5952" w:type="dxa"/>
          </w:tcPr>
          <w:p w14:paraId="36ED10E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D99C137" w14:textId="77777777">
        <w:trPr>
          <w:trHeight w:val="455"/>
        </w:trPr>
        <w:tc>
          <w:tcPr>
            <w:tcW w:w="3677" w:type="dxa"/>
          </w:tcPr>
          <w:p w14:paraId="2777AB3D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partita IVA</w:t>
            </w:r>
          </w:p>
        </w:tc>
        <w:tc>
          <w:tcPr>
            <w:tcW w:w="5952" w:type="dxa"/>
          </w:tcPr>
          <w:p w14:paraId="34F106A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49D47BD" w14:textId="77777777">
        <w:trPr>
          <w:trHeight w:val="452"/>
        </w:trPr>
        <w:tc>
          <w:tcPr>
            <w:tcW w:w="3677" w:type="dxa"/>
          </w:tcPr>
          <w:p w14:paraId="2E960E75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PEC</w:t>
            </w:r>
          </w:p>
        </w:tc>
        <w:tc>
          <w:tcPr>
            <w:tcW w:w="5952" w:type="dxa"/>
          </w:tcPr>
          <w:p w14:paraId="4DB5702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96B4352" w14:textId="77777777">
        <w:trPr>
          <w:trHeight w:val="1211"/>
        </w:trPr>
        <w:tc>
          <w:tcPr>
            <w:tcW w:w="3677" w:type="dxa"/>
          </w:tcPr>
          <w:p w14:paraId="60D5EBE2" w14:textId="77777777" w:rsidR="006B4CF9" w:rsidRDefault="00BE01BE">
            <w:pPr>
              <w:pStyle w:val="TableParagraph"/>
              <w:spacing w:before="101" w:line="244" w:lineRule="auto"/>
              <w:ind w:left="100" w:right="82"/>
            </w:pPr>
            <w:r>
              <w:t>Eventuale riferimento della persona</w:t>
            </w:r>
            <w:r>
              <w:rPr>
                <w:spacing w:val="-56"/>
              </w:rPr>
              <w:t xml:space="preserve"> </w:t>
            </w:r>
            <w:r>
              <w:t>dell’impresa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occupa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questo</w:t>
            </w:r>
            <w:r>
              <w:rPr>
                <w:spacing w:val="1"/>
              </w:rPr>
              <w:t xml:space="preserve"> </w:t>
            </w:r>
            <w:r>
              <w:t>bando (nome,</w:t>
            </w:r>
            <w:r>
              <w:rPr>
                <w:spacing w:val="3"/>
              </w:rPr>
              <w:t xml:space="preserve"> </w:t>
            </w:r>
            <w:r>
              <w:t>cognome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qualifica)</w:t>
            </w:r>
          </w:p>
        </w:tc>
        <w:tc>
          <w:tcPr>
            <w:tcW w:w="5952" w:type="dxa"/>
          </w:tcPr>
          <w:p w14:paraId="09C72F3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8499403" w14:textId="77777777">
        <w:trPr>
          <w:trHeight w:val="675"/>
        </w:trPr>
        <w:tc>
          <w:tcPr>
            <w:tcW w:w="3677" w:type="dxa"/>
          </w:tcPr>
          <w:p w14:paraId="630281AB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telefono</w:t>
            </w:r>
          </w:p>
        </w:tc>
        <w:tc>
          <w:tcPr>
            <w:tcW w:w="5952" w:type="dxa"/>
          </w:tcPr>
          <w:p w14:paraId="7235780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6F6B328" w14:textId="77777777">
        <w:trPr>
          <w:trHeight w:val="452"/>
        </w:trPr>
        <w:tc>
          <w:tcPr>
            <w:tcW w:w="3677" w:type="dxa"/>
          </w:tcPr>
          <w:p w14:paraId="09BFDBE2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5952" w:type="dxa"/>
          </w:tcPr>
          <w:p w14:paraId="206327B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58D5F95" w14:textId="77777777">
        <w:trPr>
          <w:trHeight w:val="1213"/>
        </w:trPr>
        <w:tc>
          <w:tcPr>
            <w:tcW w:w="3677" w:type="dxa"/>
          </w:tcPr>
          <w:p w14:paraId="1143B0B1" w14:textId="77777777" w:rsidR="006B4CF9" w:rsidRDefault="00BE01BE">
            <w:pPr>
              <w:pStyle w:val="TableParagraph"/>
              <w:spacing w:before="101" w:line="244" w:lineRule="auto"/>
              <w:ind w:left="100" w:right="209"/>
            </w:pPr>
            <w:r>
              <w:t>Codice (o codici) ATECO primario</w:t>
            </w:r>
            <w:r>
              <w:rPr>
                <w:spacing w:val="-56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prevalente</w:t>
            </w:r>
            <w:r>
              <w:rPr>
                <w:spacing w:val="1"/>
              </w:rPr>
              <w:t xml:space="preserve"> </w:t>
            </w:r>
            <w:r>
              <w:t>dell’impresa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dell’impresa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2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  <w:tc>
          <w:tcPr>
            <w:tcW w:w="5952" w:type="dxa"/>
          </w:tcPr>
          <w:p w14:paraId="6CDE41C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8A248" w14:textId="77777777" w:rsidR="006B4CF9" w:rsidRDefault="006B4CF9">
      <w:pPr>
        <w:pStyle w:val="Corpotesto"/>
        <w:rPr>
          <w:rFonts w:ascii="Arial"/>
          <w:b/>
        </w:rPr>
      </w:pPr>
    </w:p>
    <w:p w14:paraId="6996851C" w14:textId="77777777" w:rsidR="006B4CF9" w:rsidRDefault="00BE01BE">
      <w:pPr>
        <w:pStyle w:val="Corpotesto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richiedente:</w:t>
      </w:r>
    </w:p>
    <w:p w14:paraId="4E7D8506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/>
        <w:ind w:hanging="426"/>
        <w:jc w:val="both"/>
      </w:pPr>
      <w:r>
        <w:t>è una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o piccola impresa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dell’allegato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651/2014,</w:t>
      </w:r>
      <w:r>
        <w:rPr>
          <w:spacing w:val="1"/>
        </w:rPr>
        <w:t xml:space="preserve"> </w:t>
      </w:r>
      <w:r>
        <w:t>ossia:</w:t>
      </w:r>
    </w:p>
    <w:p w14:paraId="406508B4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099"/>
        </w:tabs>
        <w:spacing w:before="3"/>
        <w:jc w:val="both"/>
      </w:pPr>
      <w:r>
        <w:t>occupano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Unità lavorative-anno (ULA);</w:t>
      </w:r>
    </w:p>
    <w:p w14:paraId="7F0BACD7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176"/>
        </w:tabs>
        <w:spacing w:before="6" w:line="242" w:lineRule="auto"/>
        <w:ind w:left="1124" w:right="183" w:hanging="286"/>
        <w:jc w:val="both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 un totale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bilancio</w:t>
      </w:r>
      <w:r>
        <w:rPr>
          <w:spacing w:val="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milione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euro;</w:t>
      </w:r>
    </w:p>
    <w:p w14:paraId="7DF2B0EF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/>
        <w:ind w:hanging="426"/>
        <w:jc w:val="both"/>
      </w:pPr>
      <w:r>
        <w:t>è iscritta al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 Imprese</w:t>
      </w:r>
      <w:r>
        <w:rPr>
          <w:spacing w:val="-2"/>
        </w:rPr>
        <w:t xml:space="preserve"> </w:t>
      </w:r>
      <w:r>
        <w:t>presso la 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vertAlign w:val="superscript"/>
        </w:rPr>
        <w:t>3</w:t>
      </w:r>
    </w:p>
    <w:p w14:paraId="627AB257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 w:line="242" w:lineRule="auto"/>
        <w:ind w:right="185"/>
        <w:jc w:val="both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81894A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4" w:line="244" w:lineRule="auto"/>
        <w:ind w:right="183"/>
        <w:jc w:val="both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concorsuali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aperte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data di presentazione della domanda (ad eccezione del concordato preventivo con continuità</w:t>
      </w:r>
      <w:r>
        <w:rPr>
          <w:spacing w:val="-56"/>
        </w:rPr>
        <w:t xml:space="preserve"> </w:t>
      </w:r>
      <w:r>
        <w:t>aziendale);</w:t>
      </w:r>
    </w:p>
    <w:p w14:paraId="020B13AD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3" w:lineRule="exact"/>
        <w:ind w:hanging="426"/>
        <w:jc w:val="both"/>
      </w:pPr>
      <w:r>
        <w:t>è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onorabilità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2018,</w:t>
      </w:r>
    </w:p>
    <w:p w14:paraId="7DFE7AE2" w14:textId="77777777" w:rsidR="006B4CF9" w:rsidRDefault="00BE01BE">
      <w:pPr>
        <w:pStyle w:val="Corpotesto"/>
        <w:spacing w:before="5" w:line="242" w:lineRule="auto"/>
        <w:ind w:left="839" w:right="18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competenza</w:t>
      </w:r>
      <w:r>
        <w:rPr>
          <w:spacing w:val="2"/>
        </w:rPr>
        <w:t xml:space="preserve"> </w:t>
      </w:r>
      <w:r>
        <w:t>regionale”;</w:t>
      </w:r>
    </w:p>
    <w:p w14:paraId="26BD224C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3" w:line="242" w:lineRule="auto"/>
        <w:ind w:right="185"/>
        <w:jc w:val="both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(nei</w:t>
      </w:r>
      <w:r>
        <w:rPr>
          <w:spacing w:val="1"/>
        </w:rPr>
        <w:t xml:space="preserve"> </w:t>
      </w:r>
      <w:r>
        <w:t>confronti di</w:t>
      </w:r>
      <w:r>
        <w:rPr>
          <w:spacing w:val="1"/>
        </w:rPr>
        <w:t xml:space="preserve"> </w:t>
      </w:r>
      <w:r>
        <w:t>INPS; INAIL ed</w:t>
      </w:r>
      <w:r>
        <w:rPr>
          <w:spacing w:val="2"/>
        </w:rPr>
        <w:t xml:space="preserve"> </w:t>
      </w:r>
      <w:r>
        <w:t>eventuali altre</w:t>
      </w:r>
      <w:r>
        <w:rPr>
          <w:spacing w:val="2"/>
        </w:rPr>
        <w:t xml:space="preserve"> </w:t>
      </w:r>
      <w:r>
        <w:t>casse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previdenza);</w:t>
      </w:r>
    </w:p>
    <w:p w14:paraId="40D98145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 w:line="244" w:lineRule="auto"/>
        <w:ind w:right="183"/>
        <w:jc w:val="both"/>
      </w:pPr>
      <w:r>
        <w:t xml:space="preserve">non ha alcuno dei soggetti di cui all’art. 85 del </w:t>
      </w:r>
      <w:proofErr w:type="spellStart"/>
      <w:r>
        <w:t>D.Lgs.</w:t>
      </w:r>
      <w:proofErr w:type="spellEnd"/>
      <w:r>
        <w:t xml:space="preserve">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67</w:t>
      </w:r>
      <w:r>
        <w:rPr>
          <w:spacing w:val="2"/>
        </w:rPr>
        <w:t xml:space="preserve"> </w:t>
      </w:r>
      <w:r>
        <w:t>del medesimo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Legislativo;</w:t>
      </w:r>
    </w:p>
    <w:p w14:paraId="73410EBA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8" w:lineRule="exact"/>
        <w:ind w:hanging="426"/>
        <w:jc w:val="both"/>
      </w:pPr>
      <w:r>
        <w:t>non</w:t>
      </w:r>
      <w:r>
        <w:rPr>
          <w:spacing w:val="-1"/>
        </w:rPr>
        <w:t xml:space="preserve"> </w:t>
      </w:r>
      <w:r>
        <w:t>rientrare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 1407/2013;</w:t>
      </w:r>
    </w:p>
    <w:p w14:paraId="21DEED88" w14:textId="067DE52E" w:rsidR="006B4CF9" w:rsidRDefault="003B41E5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6FB55" wp14:editId="58B3D84D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1828800" cy="7620"/>
                <wp:effectExtent l="0" t="0" r="0" b="0"/>
                <wp:wrapTopAndBottom/>
                <wp:docPr id="17387787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812C" id="Rectangle 8" o:spid="_x0000_s1026" style="position:absolute;margin-left:56.65pt;margin-top:18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NFgG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4B4CE8" w14:textId="77777777" w:rsidR="006B4CF9" w:rsidRDefault="006B4CF9">
      <w:pPr>
        <w:pStyle w:val="Corpotesto"/>
        <w:spacing w:before="6"/>
        <w:rPr>
          <w:sz w:val="26"/>
        </w:rPr>
      </w:pPr>
    </w:p>
    <w:p w14:paraId="63D2133B" w14:textId="77777777" w:rsidR="006B4CF9" w:rsidRDefault="00BE01BE">
      <w:pPr>
        <w:spacing w:before="96" w:line="226" w:lineRule="exact"/>
        <w:ind w:left="27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0D38AC0F" w14:textId="77777777" w:rsidR="006B4CF9" w:rsidRDefault="00BE01BE">
      <w:pPr>
        <w:spacing w:line="247" w:lineRule="auto"/>
        <w:ind w:left="272" w:right="193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3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Anche come impresa “inattiva”. In ogni caso, le imprese beneficiarie dovranno risultare iscritte come “attive”</w:t>
      </w:r>
      <w:r>
        <w:rPr>
          <w:spacing w:val="-51"/>
          <w:sz w:val="20"/>
        </w:rPr>
        <w:t xml:space="preserve"> </w:t>
      </w:r>
      <w:r>
        <w:rPr>
          <w:sz w:val="20"/>
        </w:rPr>
        <w:t>al Registro</w:t>
      </w:r>
      <w:r>
        <w:rPr>
          <w:spacing w:val="4"/>
          <w:sz w:val="20"/>
        </w:rPr>
        <w:t xml:space="preserve"> </w:t>
      </w:r>
      <w:r>
        <w:rPr>
          <w:sz w:val="20"/>
        </w:rPr>
        <w:t>delle Imprese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</w:p>
    <w:p w14:paraId="522D7358" w14:textId="77777777" w:rsidR="006B4CF9" w:rsidRDefault="006B4CF9">
      <w:pPr>
        <w:spacing w:line="247" w:lineRule="auto"/>
        <w:rPr>
          <w:sz w:val="20"/>
        </w:rPr>
        <w:sectPr w:rsidR="006B4CF9">
          <w:footerReference w:type="default" r:id="rId8"/>
          <w:pgSz w:w="11900" w:h="16840"/>
          <w:pgMar w:top="1300" w:right="940" w:bottom="960" w:left="860" w:header="0" w:footer="772" w:gutter="0"/>
          <w:pgNumType w:start="2"/>
          <w:cols w:space="720"/>
        </w:sectPr>
      </w:pPr>
    </w:p>
    <w:p w14:paraId="34AEE42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74" w:line="244" w:lineRule="auto"/>
        <w:ind w:right="185"/>
        <w:jc w:val="both"/>
      </w:pPr>
      <w:r>
        <w:lastRenderedPageBreak/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imposte,</w:t>
      </w:r>
      <w:r>
        <w:rPr>
          <w:spacing w:val="-5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tributi</w:t>
      </w:r>
      <w:r>
        <w:rPr>
          <w:spacing w:val="-5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4"/>
        </w:rPr>
        <w:t xml:space="preserve"> </w:t>
      </w:r>
      <w:r>
        <w:t>pendenti</w:t>
      </w:r>
      <w:r>
        <w:rPr>
          <w:spacing w:val="-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Distretto.</w:t>
      </w:r>
    </w:p>
    <w:p w14:paraId="34730582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2" w:lineRule="auto"/>
        <w:ind w:right="183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2016/679/UE</w:t>
      </w:r>
      <w:r>
        <w:rPr>
          <w:spacing w:val="-3"/>
        </w:rPr>
        <w:t xml:space="preserve"> </w:t>
      </w:r>
      <w:r>
        <w:t>(General</w:t>
      </w:r>
      <w:r>
        <w:rPr>
          <w:spacing w:val="-2"/>
        </w:rPr>
        <w:t xml:space="preserve"> </w:t>
      </w:r>
      <w:r>
        <w:t>Data</w:t>
      </w:r>
      <w:r>
        <w:rPr>
          <w:spacing w:val="-56"/>
        </w:rPr>
        <w:t xml:space="preserve"> </w:t>
      </w:r>
      <w:proofErr w:type="spellStart"/>
      <w:r>
        <w:rPr>
          <w:spacing w:val="-1"/>
        </w:rPr>
        <w:t>Protection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Regulation</w:t>
      </w:r>
      <w:proofErr w:type="spellEnd"/>
      <w:r>
        <w:rPr>
          <w:spacing w:val="-11"/>
        </w:rPr>
        <w:t xml:space="preserve"> </w:t>
      </w:r>
      <w:r>
        <w:rPr>
          <w:w w:val="160"/>
        </w:rPr>
        <w:t>–</w:t>
      </w:r>
      <w:r>
        <w:rPr>
          <w:spacing w:val="-49"/>
          <w:w w:val="160"/>
        </w:rPr>
        <w:t xml:space="preserve"> </w:t>
      </w:r>
      <w:r>
        <w:t>GDPR),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raccolti</w:t>
      </w:r>
      <w:r>
        <w:rPr>
          <w:spacing w:val="-14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trattati,</w:t>
      </w:r>
      <w:r>
        <w:rPr>
          <w:spacing w:val="-56"/>
        </w:rPr>
        <w:t xml:space="preserve"> </w:t>
      </w:r>
      <w:r>
        <w:t>anche con strumenti informatici, esclusivamente nell’ambito e per le finalità del procedimento</w:t>
      </w:r>
      <w:r>
        <w:rPr>
          <w:spacing w:val="-56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privacy”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3BA70A31" w14:textId="77777777" w:rsidR="006B4CF9" w:rsidRDefault="006B4CF9">
      <w:pPr>
        <w:pStyle w:val="Corpotesto"/>
        <w:spacing w:before="9"/>
      </w:pPr>
    </w:p>
    <w:p w14:paraId="123EDBF6" w14:textId="77777777" w:rsidR="006B4CF9" w:rsidRDefault="00BE01BE">
      <w:pPr>
        <w:pStyle w:val="Corpotesto"/>
        <w:spacing w:line="244" w:lineRule="auto"/>
        <w:ind w:left="272" w:right="182"/>
        <w:jc w:val="both"/>
      </w:pPr>
      <w:r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 ruolo decisionale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gestionale nell’impresa</w:t>
      </w:r>
      <w:r>
        <w:rPr>
          <w:spacing w:val="-1"/>
        </w:rPr>
        <w:t xml:space="preserve"> </w:t>
      </w:r>
      <w:r>
        <w:t>(riportati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tabella qui di</w:t>
      </w:r>
      <w:r>
        <w:rPr>
          <w:spacing w:val="-1"/>
        </w:rPr>
        <w:t xml:space="preserve"> </w:t>
      </w:r>
      <w:r>
        <w:t>seguito):</w:t>
      </w:r>
    </w:p>
    <w:p w14:paraId="10891DE6" w14:textId="77777777" w:rsidR="006B4CF9" w:rsidRDefault="006B4CF9">
      <w:pPr>
        <w:pStyle w:val="Corpotesto"/>
      </w:pPr>
    </w:p>
    <w:p w14:paraId="774CB680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di</w:t>
      </w:r>
      <w:r>
        <w:rPr>
          <w:spacing w:val="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che da sole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sommate raggiungano:</w:t>
      </w:r>
    </w:p>
    <w:p w14:paraId="5502444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93"/>
        </w:tabs>
        <w:spacing w:line="244" w:lineRule="auto"/>
        <w:ind w:right="185"/>
        <w:jc w:val="both"/>
      </w:pPr>
      <w:r>
        <w:t>un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reclusione,</w:t>
      </w:r>
      <w:r>
        <w:rPr>
          <w:spacing w:val="-5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congiunta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effetti</w:t>
      </w:r>
      <w:r>
        <w:rPr>
          <w:spacing w:val="-56"/>
        </w:rPr>
        <w:t xml:space="preserve"> </w:t>
      </w:r>
      <w:r>
        <w:t>fino alla</w:t>
      </w:r>
      <w:r>
        <w:rPr>
          <w:spacing w:val="3"/>
        </w:rPr>
        <w:t xml:space="preserve"> </w:t>
      </w:r>
      <w:r>
        <w:t>riabilitazione;</w:t>
      </w:r>
    </w:p>
    <w:p w14:paraId="5303759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86"/>
        </w:tabs>
        <w:spacing w:line="244" w:lineRule="auto"/>
        <w:ind w:left="985" w:right="183" w:hanging="356"/>
        <w:jc w:val="both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6"/>
        </w:rPr>
        <w:t xml:space="preserve"> </w:t>
      </w:r>
      <w:r>
        <w:t>comma 2,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procedura penale.</w:t>
      </w:r>
    </w:p>
    <w:p w14:paraId="46C43651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rPr>
          <w:spacing w:val="-1"/>
        </w:rPr>
        <w:t>sono</w:t>
      </w:r>
      <w:r>
        <w:rPr>
          <w:spacing w:val="-12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2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revoca</w:t>
      </w:r>
      <w:r>
        <w:rPr>
          <w:spacing w:val="-56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ricevuto;</w:t>
      </w:r>
    </w:p>
    <w:p w14:paraId="7064AE4B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2"/>
        <w:jc w:val="both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destinatari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7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applicate</w:t>
      </w:r>
      <w:r>
        <w:rPr>
          <w:spacing w:val="-11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6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Capo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</w:t>
      </w:r>
      <w:r>
        <w:rPr>
          <w:spacing w:val="-6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delle</w:t>
      </w:r>
      <w:r>
        <w:rPr>
          <w:spacing w:val="-56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all’articolo</w:t>
      </w:r>
      <w:r>
        <w:rPr>
          <w:spacing w:val="2"/>
        </w:rPr>
        <w:t xml:space="preserve"> </w:t>
      </w:r>
      <w:r>
        <w:t>67,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lettera g),</w:t>
      </w:r>
      <w:r>
        <w:rPr>
          <w:spacing w:val="-1"/>
        </w:rPr>
        <w:t xml:space="preserve"> </w:t>
      </w:r>
      <w:r>
        <w:t>salvo</w:t>
      </w:r>
      <w:r>
        <w:rPr>
          <w:spacing w:val="3"/>
        </w:rPr>
        <w:t xml:space="preserve"> </w:t>
      </w:r>
      <w:r>
        <w:t>riabilitazione;</w:t>
      </w:r>
    </w:p>
    <w:p w14:paraId="617F7086" w14:textId="77777777" w:rsidR="006B4CF9" w:rsidRDefault="006B4CF9">
      <w:pPr>
        <w:pStyle w:val="Corpotesto"/>
        <w:rPr>
          <w:sz w:val="20"/>
        </w:rPr>
      </w:pPr>
    </w:p>
    <w:p w14:paraId="710CB97D" w14:textId="77777777" w:rsidR="006B4CF9" w:rsidRDefault="006B4CF9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6B4CF9" w14:paraId="70665972" w14:textId="77777777">
        <w:trPr>
          <w:trHeight w:val="498"/>
        </w:trPr>
        <w:tc>
          <w:tcPr>
            <w:tcW w:w="2263" w:type="dxa"/>
          </w:tcPr>
          <w:p w14:paraId="1034F76F" w14:textId="77777777" w:rsidR="006B4CF9" w:rsidRDefault="00BE01BE">
            <w:pPr>
              <w:pStyle w:val="TableParagraph"/>
              <w:spacing w:before="129"/>
              <w:ind w:left="352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B051D16" w14:textId="77777777" w:rsidR="006B4CF9" w:rsidRDefault="00BE01BE">
            <w:pPr>
              <w:pStyle w:val="TableParagraph"/>
              <w:spacing w:before="129"/>
              <w:ind w:left="261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6E39C4EF" w14:textId="77777777" w:rsidR="006B4CF9" w:rsidRDefault="00BE01BE">
            <w:pPr>
              <w:pStyle w:val="TableParagraph"/>
              <w:spacing w:before="16"/>
              <w:ind w:left="590" w:hanging="3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LUOGO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DATA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</w:t>
            </w:r>
            <w:r>
              <w:rPr>
                <w:rFonts w:asci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3944ECE6" w14:textId="77777777" w:rsidR="006B4CF9" w:rsidRDefault="00BE01BE">
            <w:pPr>
              <w:pStyle w:val="TableParagraph"/>
              <w:spacing w:before="129"/>
              <w:ind w:left="53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244118EF" w14:textId="77777777" w:rsidR="006B4CF9" w:rsidRDefault="00BE01BE">
            <w:pPr>
              <w:pStyle w:val="TableParagraph"/>
              <w:spacing w:before="129"/>
              <w:ind w:left="5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CODICE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FISCALE</w:t>
            </w:r>
          </w:p>
        </w:tc>
      </w:tr>
      <w:tr w:rsidR="006B4CF9" w14:paraId="73F74F37" w14:textId="77777777">
        <w:trPr>
          <w:trHeight w:val="455"/>
        </w:trPr>
        <w:tc>
          <w:tcPr>
            <w:tcW w:w="2263" w:type="dxa"/>
          </w:tcPr>
          <w:p w14:paraId="218255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010A5E0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B84FD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EDC30F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0504F1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26644F09" w14:textId="77777777">
        <w:trPr>
          <w:trHeight w:val="452"/>
        </w:trPr>
        <w:tc>
          <w:tcPr>
            <w:tcW w:w="2263" w:type="dxa"/>
          </w:tcPr>
          <w:p w14:paraId="71A6E8B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3A9883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1F99FF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079F641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1E918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5FC15566" w14:textId="77777777">
        <w:trPr>
          <w:trHeight w:val="452"/>
        </w:trPr>
        <w:tc>
          <w:tcPr>
            <w:tcW w:w="2263" w:type="dxa"/>
          </w:tcPr>
          <w:p w14:paraId="7138C9D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AA4E29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295F428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C45D9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146AF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7EB59F4D" w14:textId="77777777">
        <w:trPr>
          <w:trHeight w:val="452"/>
        </w:trPr>
        <w:tc>
          <w:tcPr>
            <w:tcW w:w="2263" w:type="dxa"/>
          </w:tcPr>
          <w:p w14:paraId="16F61E1F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7AEE4C9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2FD726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01ADE1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51C7F2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</w:tbl>
    <w:p w14:paraId="18AD3F9E" w14:textId="77777777" w:rsidR="006B4CF9" w:rsidRDefault="006B4CF9">
      <w:pPr>
        <w:pStyle w:val="Corpotesto"/>
        <w:rPr>
          <w:sz w:val="20"/>
        </w:rPr>
      </w:pPr>
    </w:p>
    <w:p w14:paraId="496E4094" w14:textId="77777777" w:rsidR="006B4CF9" w:rsidRDefault="006B4CF9">
      <w:pPr>
        <w:pStyle w:val="Corpotesto"/>
        <w:spacing w:before="3"/>
        <w:rPr>
          <w:sz w:val="20"/>
        </w:rPr>
      </w:pPr>
    </w:p>
    <w:p w14:paraId="25B03FBD" w14:textId="77777777" w:rsidR="006B4CF9" w:rsidRDefault="00BE01BE">
      <w:pPr>
        <w:spacing w:line="278" w:lineRule="auto"/>
        <w:ind w:left="272" w:right="183"/>
        <w:jc w:val="both"/>
      </w:pPr>
      <w:r>
        <w:t>Tenuto conto che ai fini dell’attribuzione del punteggio per “</w:t>
      </w:r>
      <w:r>
        <w:rPr>
          <w:rFonts w:ascii="Arial" w:hAnsi="Arial"/>
          <w:i/>
        </w:rPr>
        <w:t>Riapertura di attività in locali sfitti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trasferimento o nuova apertura nell’area del Distretto” </w:t>
      </w:r>
      <w:r>
        <w:t>è previsto che sia attribuito alle imprese che</w:t>
      </w:r>
      <w:r>
        <w:rPr>
          <w:spacing w:val="1"/>
        </w:rPr>
        <w:t xml:space="preserve"> </w:t>
      </w:r>
      <w:r>
        <w:rPr>
          <w:spacing w:val="-1"/>
        </w:rPr>
        <w:t>avranno</w:t>
      </w:r>
      <w:r>
        <w:rPr>
          <w:spacing w:val="-2"/>
        </w:rPr>
        <w:t xml:space="preserve"> </w:t>
      </w:r>
      <w:r>
        <w:rPr>
          <w:spacing w:val="-1"/>
        </w:rPr>
        <w:t>presentato</w:t>
      </w:r>
      <w:r>
        <w:rPr>
          <w:spacing w:val="-2"/>
        </w:rPr>
        <w:t xml:space="preserve"> </w:t>
      </w:r>
      <w:r>
        <w:rPr>
          <w:spacing w:val="-1"/>
        </w:rP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apriranno</w:t>
      </w:r>
      <w:r>
        <w:rPr>
          <w:spacing w:val="-2"/>
        </w:rPr>
        <w:t xml:space="preserve"> </w:t>
      </w:r>
      <w:r>
        <w:t>un’attività</w:t>
      </w:r>
      <w:r>
        <w:rPr>
          <w:spacing w:val="-2"/>
        </w:rPr>
        <w:t xml:space="preserve"> </w:t>
      </w:r>
      <w:r>
        <w:rPr>
          <w:w w:val="160"/>
        </w:rPr>
        <w:t>–</w:t>
      </w:r>
      <w:r>
        <w:rPr>
          <w:spacing w:val="-38"/>
          <w:w w:val="160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locale</w:t>
      </w:r>
      <w:r>
        <w:rPr>
          <w:spacing w:val="-57"/>
        </w:rPr>
        <w:t xml:space="preserve"> </w:t>
      </w:r>
      <w:r>
        <w:t xml:space="preserve">di impresa esistente </w:t>
      </w:r>
      <w:r>
        <w:rPr>
          <w:w w:val="160"/>
        </w:rPr>
        <w:t xml:space="preserve">– </w:t>
      </w:r>
      <w:r>
        <w:t>in unità immobiliari con destinazione commerciale e/o precedentemente</w:t>
      </w:r>
      <w:r>
        <w:rPr>
          <w:spacing w:val="1"/>
        </w:rPr>
        <w:t xml:space="preserve"> </w:t>
      </w:r>
      <w:r>
        <w:t>utilizzati per attività commerciali che prima dell’apertura dell’attività per la quale l’impresa domanda</w:t>
      </w:r>
      <w:r>
        <w:rPr>
          <w:spacing w:val="-5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rimasta</w:t>
      </w:r>
      <w:r>
        <w:rPr>
          <w:spacing w:val="-11"/>
        </w:rPr>
        <w:t xml:space="preserve"> </w:t>
      </w:r>
      <w:r>
        <w:t>sfitta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utilizzata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unità</w:t>
      </w:r>
      <w:r>
        <w:rPr>
          <w:spacing w:val="-8"/>
        </w:rPr>
        <w:t xml:space="preserve"> </w:t>
      </w:r>
      <w:r>
        <w:t>operativa</w:t>
      </w:r>
      <w:r>
        <w:rPr>
          <w:spacing w:val="-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unità</w:t>
      </w:r>
      <w:r>
        <w:rPr>
          <w:spacing w:val="2"/>
        </w:rPr>
        <w:t xml:space="preserve"> </w:t>
      </w:r>
      <w:r>
        <w:t>locale</w:t>
      </w:r>
      <w:r>
        <w:rPr>
          <w:spacing w:val="3"/>
        </w:rPr>
        <w:t xml:space="preserve"> </w:t>
      </w:r>
      <w:r>
        <w:t>d’impresa,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3"/>
        </w:rPr>
        <w:t xml:space="preserve"> </w:t>
      </w:r>
      <w:r>
        <w:t>(</w:t>
      </w:r>
      <w:proofErr w:type="spellStart"/>
      <w:r>
        <w:rPr>
          <w:rFonts w:ascii="Arial" w:hAnsi="Arial"/>
          <w:i/>
        </w:rPr>
        <w:t>crocettare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 due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opzioni</w:t>
      </w:r>
      <w:r>
        <w:t>):</w:t>
      </w:r>
    </w:p>
    <w:p w14:paraId="758A048F" w14:textId="77777777" w:rsidR="006B4CF9" w:rsidRDefault="00BE01BE">
      <w:pPr>
        <w:pStyle w:val="Corpotesto"/>
        <w:spacing w:before="5"/>
        <w:ind w:left="272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condizione</w:t>
      </w:r>
    </w:p>
    <w:p w14:paraId="4ADDC60E" w14:textId="7DCB9C5A" w:rsidR="006B4CF9" w:rsidRDefault="00BE01BE">
      <w:pPr>
        <w:pStyle w:val="Corpotesto"/>
        <w:spacing w:before="3" w:line="244" w:lineRule="auto"/>
        <w:ind w:left="555" w:right="183" w:hanging="284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"/>
        </w:rPr>
        <w:t xml:space="preserve"> </w:t>
      </w:r>
      <w:r>
        <w:t>rientra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condizione</w:t>
      </w:r>
      <w:r>
        <w:rPr>
          <w:spacing w:val="10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conoscenza</w:t>
      </w:r>
      <w:r>
        <w:rPr>
          <w:spacing w:val="10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all’art.</w:t>
      </w:r>
      <w:r>
        <w:rPr>
          <w:spacing w:val="11"/>
        </w:rPr>
        <w:t xml:space="preserve"> </w:t>
      </w:r>
      <w:r w:rsidR="00CC239E">
        <w:t>11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Bando,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sede</w:t>
      </w:r>
      <w:r>
        <w:rPr>
          <w:spacing w:val="-56"/>
        </w:rPr>
        <w:t xml:space="preserve"> </w:t>
      </w:r>
      <w:r>
        <w:t>di valutazione delle domande, il Comune nel cui territorio si realizza l’apertura riconoscerà che</w:t>
      </w:r>
      <w:r>
        <w:rPr>
          <w:spacing w:val="1"/>
        </w:rPr>
        <w:t xml:space="preserve"> </w:t>
      </w:r>
      <w:r>
        <w:t>rientra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del</w:t>
      </w:r>
    </w:p>
    <w:p w14:paraId="3903D456" w14:textId="77777777" w:rsidR="006B4CF9" w:rsidRDefault="006B4CF9">
      <w:pPr>
        <w:spacing w:line="244" w:lineRule="auto"/>
        <w:jc w:val="both"/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62F5CB7F" w14:textId="77777777" w:rsidR="006B4CF9" w:rsidRDefault="00BE01BE">
      <w:pPr>
        <w:pStyle w:val="Corpotesto"/>
        <w:spacing w:before="74"/>
        <w:ind w:left="556"/>
      </w:pPr>
      <w:r>
        <w:lastRenderedPageBreak/>
        <w:t>Comune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dell’impresa.</w:t>
      </w:r>
    </w:p>
    <w:p w14:paraId="0A8CA254" w14:textId="77777777" w:rsidR="006B4CF9" w:rsidRDefault="006B4CF9">
      <w:pPr>
        <w:pStyle w:val="Corpotesto"/>
        <w:spacing w:before="9"/>
        <w:rPr>
          <w:sz w:val="23"/>
        </w:rPr>
      </w:pPr>
    </w:p>
    <w:p w14:paraId="503C262A" w14:textId="77777777" w:rsidR="006B4CF9" w:rsidRDefault="00BE01BE">
      <w:pPr>
        <w:pStyle w:val="Corpotesto"/>
        <w:spacing w:line="242" w:lineRule="auto"/>
        <w:ind w:left="272"/>
      </w:pPr>
      <w:r>
        <w:t>Il</w:t>
      </w:r>
      <w:r>
        <w:rPr>
          <w:spacing w:val="6"/>
        </w:rPr>
        <w:t xml:space="preserve"> </w:t>
      </w:r>
      <w:r>
        <w:t>richiedente</w:t>
      </w:r>
      <w:r>
        <w:rPr>
          <w:spacing w:val="4"/>
        </w:rPr>
        <w:t xml:space="preserve"> </w:t>
      </w:r>
      <w:r>
        <w:t>chiede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ammesso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investimento</w:t>
      </w:r>
      <w:r>
        <w:rPr>
          <w:spacing w:val="6"/>
        </w:rPr>
        <w:t xml:space="preserve"> </w:t>
      </w:r>
      <w:r>
        <w:t>descritto</w:t>
      </w:r>
      <w:r>
        <w:rPr>
          <w:spacing w:val="7"/>
        </w:rPr>
        <w:t xml:space="preserve"> </w:t>
      </w:r>
      <w:r>
        <w:t>nelle</w:t>
      </w:r>
      <w:r>
        <w:rPr>
          <w:spacing w:val="-56"/>
        </w:rPr>
        <w:t xml:space="preserve"> </w:t>
      </w:r>
      <w:r>
        <w:t>tabelle</w:t>
      </w:r>
      <w:r>
        <w:rPr>
          <w:spacing w:val="2"/>
        </w:rPr>
        <w:t xml:space="preserve"> </w:t>
      </w:r>
      <w:r>
        <w:t>qui di</w:t>
      </w:r>
      <w:r>
        <w:rPr>
          <w:spacing w:val="2"/>
        </w:rPr>
        <w:t xml:space="preserve"> </w:t>
      </w:r>
      <w:r>
        <w:t>seguito.</w:t>
      </w:r>
    </w:p>
    <w:p w14:paraId="2E90F532" w14:textId="77777777" w:rsidR="006B4CF9" w:rsidRDefault="006B4CF9">
      <w:pPr>
        <w:pStyle w:val="Corpotesto"/>
        <w:rPr>
          <w:sz w:val="20"/>
        </w:rPr>
      </w:pPr>
    </w:p>
    <w:p w14:paraId="0A1B5423" w14:textId="77777777" w:rsidR="006B4CF9" w:rsidRDefault="006B4CF9">
      <w:pPr>
        <w:pStyle w:val="Corpotesto"/>
        <w:rPr>
          <w:sz w:val="20"/>
        </w:rPr>
      </w:pPr>
    </w:p>
    <w:p w14:paraId="55777571" w14:textId="7C1421B3" w:rsidR="006B4CF9" w:rsidRDefault="003B41E5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74CA97" wp14:editId="1E60A12E">
                <wp:simplePos x="0" y="0"/>
                <wp:positionH relativeFrom="page">
                  <wp:posOffset>716280</wp:posOffset>
                </wp:positionH>
                <wp:positionV relativeFrom="paragraph">
                  <wp:posOffset>190500</wp:posOffset>
                </wp:positionV>
                <wp:extent cx="6174105" cy="3148965"/>
                <wp:effectExtent l="0" t="0" r="0" b="0"/>
                <wp:wrapTopAndBottom/>
                <wp:docPr id="16723737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3148965"/>
                          <a:chOff x="1128" y="300"/>
                          <a:chExt cx="9723" cy="4959"/>
                        </a:xfrm>
                      </wpg:grpSpPr>
                      <wps:wsp>
                        <wps:cNvPr id="862705791" name="AutoShape 7"/>
                        <wps:cNvSpPr>
                          <a:spLocks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custGeom>
                            <a:avLst/>
                            <a:gdLst>
                              <a:gd name="T0" fmla="+- 0 10850 1128"/>
                              <a:gd name="T1" fmla="*/ T0 w 9723"/>
                              <a:gd name="T2" fmla="+- 0 300 300"/>
                              <a:gd name="T3" fmla="*/ 300 h 4959"/>
                              <a:gd name="T4" fmla="+- 0 1128 1128"/>
                              <a:gd name="T5" fmla="*/ T4 w 9723"/>
                              <a:gd name="T6" fmla="+- 0 300 300"/>
                              <a:gd name="T7" fmla="*/ 300 h 4959"/>
                              <a:gd name="T8" fmla="+- 0 1128 1128"/>
                              <a:gd name="T9" fmla="*/ T8 w 9723"/>
                              <a:gd name="T10" fmla="+- 0 5259 300"/>
                              <a:gd name="T11" fmla="*/ 5259 h 4959"/>
                              <a:gd name="T12" fmla="+- 0 10850 1128"/>
                              <a:gd name="T13" fmla="*/ T12 w 9723"/>
                              <a:gd name="T14" fmla="+- 0 5259 300"/>
                              <a:gd name="T15" fmla="*/ 5259 h 4959"/>
                              <a:gd name="T16" fmla="+- 0 10850 1128"/>
                              <a:gd name="T17" fmla="*/ T16 w 9723"/>
                              <a:gd name="T18" fmla="+- 0 5252 300"/>
                              <a:gd name="T19" fmla="*/ 5252 h 4959"/>
                              <a:gd name="T20" fmla="+- 0 1142 1128"/>
                              <a:gd name="T21" fmla="*/ T20 w 9723"/>
                              <a:gd name="T22" fmla="+- 0 5252 300"/>
                              <a:gd name="T23" fmla="*/ 5252 h 4959"/>
                              <a:gd name="T24" fmla="+- 0 1135 1128"/>
                              <a:gd name="T25" fmla="*/ T24 w 9723"/>
                              <a:gd name="T26" fmla="+- 0 5244 300"/>
                              <a:gd name="T27" fmla="*/ 5244 h 4959"/>
                              <a:gd name="T28" fmla="+- 0 1142 1128"/>
                              <a:gd name="T29" fmla="*/ T28 w 9723"/>
                              <a:gd name="T30" fmla="+- 0 5244 300"/>
                              <a:gd name="T31" fmla="*/ 5244 h 4959"/>
                              <a:gd name="T32" fmla="+- 0 1142 1128"/>
                              <a:gd name="T33" fmla="*/ T32 w 9723"/>
                              <a:gd name="T34" fmla="+- 0 317 300"/>
                              <a:gd name="T35" fmla="*/ 317 h 4959"/>
                              <a:gd name="T36" fmla="+- 0 1135 1128"/>
                              <a:gd name="T37" fmla="*/ T36 w 9723"/>
                              <a:gd name="T38" fmla="+- 0 317 300"/>
                              <a:gd name="T39" fmla="*/ 317 h 4959"/>
                              <a:gd name="T40" fmla="+- 0 1142 1128"/>
                              <a:gd name="T41" fmla="*/ T40 w 9723"/>
                              <a:gd name="T42" fmla="+- 0 308 300"/>
                              <a:gd name="T43" fmla="*/ 308 h 4959"/>
                              <a:gd name="T44" fmla="+- 0 10850 1128"/>
                              <a:gd name="T45" fmla="*/ T44 w 9723"/>
                              <a:gd name="T46" fmla="+- 0 308 300"/>
                              <a:gd name="T47" fmla="*/ 308 h 4959"/>
                              <a:gd name="T48" fmla="+- 0 10850 1128"/>
                              <a:gd name="T49" fmla="*/ T48 w 9723"/>
                              <a:gd name="T50" fmla="+- 0 300 300"/>
                              <a:gd name="T51" fmla="*/ 300 h 4959"/>
                              <a:gd name="T52" fmla="+- 0 1142 1128"/>
                              <a:gd name="T53" fmla="*/ T52 w 9723"/>
                              <a:gd name="T54" fmla="+- 0 5244 300"/>
                              <a:gd name="T55" fmla="*/ 5244 h 4959"/>
                              <a:gd name="T56" fmla="+- 0 1135 1128"/>
                              <a:gd name="T57" fmla="*/ T56 w 9723"/>
                              <a:gd name="T58" fmla="+- 0 5244 300"/>
                              <a:gd name="T59" fmla="*/ 5244 h 4959"/>
                              <a:gd name="T60" fmla="+- 0 1142 1128"/>
                              <a:gd name="T61" fmla="*/ T60 w 9723"/>
                              <a:gd name="T62" fmla="+- 0 5252 300"/>
                              <a:gd name="T63" fmla="*/ 5252 h 4959"/>
                              <a:gd name="T64" fmla="+- 0 1142 1128"/>
                              <a:gd name="T65" fmla="*/ T64 w 9723"/>
                              <a:gd name="T66" fmla="+- 0 5244 300"/>
                              <a:gd name="T67" fmla="*/ 5244 h 4959"/>
                              <a:gd name="T68" fmla="+- 0 10834 1128"/>
                              <a:gd name="T69" fmla="*/ T68 w 9723"/>
                              <a:gd name="T70" fmla="+- 0 5244 300"/>
                              <a:gd name="T71" fmla="*/ 5244 h 4959"/>
                              <a:gd name="T72" fmla="+- 0 1142 1128"/>
                              <a:gd name="T73" fmla="*/ T72 w 9723"/>
                              <a:gd name="T74" fmla="+- 0 5244 300"/>
                              <a:gd name="T75" fmla="*/ 5244 h 4959"/>
                              <a:gd name="T76" fmla="+- 0 1142 1128"/>
                              <a:gd name="T77" fmla="*/ T76 w 9723"/>
                              <a:gd name="T78" fmla="+- 0 5252 300"/>
                              <a:gd name="T79" fmla="*/ 5252 h 4959"/>
                              <a:gd name="T80" fmla="+- 0 10834 1128"/>
                              <a:gd name="T81" fmla="*/ T80 w 9723"/>
                              <a:gd name="T82" fmla="+- 0 5252 300"/>
                              <a:gd name="T83" fmla="*/ 5252 h 4959"/>
                              <a:gd name="T84" fmla="+- 0 10834 1128"/>
                              <a:gd name="T85" fmla="*/ T84 w 9723"/>
                              <a:gd name="T86" fmla="+- 0 5244 300"/>
                              <a:gd name="T87" fmla="*/ 5244 h 4959"/>
                              <a:gd name="T88" fmla="+- 0 10834 1128"/>
                              <a:gd name="T89" fmla="*/ T88 w 9723"/>
                              <a:gd name="T90" fmla="+- 0 308 300"/>
                              <a:gd name="T91" fmla="*/ 308 h 4959"/>
                              <a:gd name="T92" fmla="+- 0 10834 1128"/>
                              <a:gd name="T93" fmla="*/ T92 w 9723"/>
                              <a:gd name="T94" fmla="+- 0 5252 300"/>
                              <a:gd name="T95" fmla="*/ 5252 h 4959"/>
                              <a:gd name="T96" fmla="+- 0 10843 1128"/>
                              <a:gd name="T97" fmla="*/ T96 w 9723"/>
                              <a:gd name="T98" fmla="+- 0 5244 300"/>
                              <a:gd name="T99" fmla="*/ 5244 h 4959"/>
                              <a:gd name="T100" fmla="+- 0 10850 1128"/>
                              <a:gd name="T101" fmla="*/ T100 w 9723"/>
                              <a:gd name="T102" fmla="+- 0 5244 300"/>
                              <a:gd name="T103" fmla="*/ 5244 h 4959"/>
                              <a:gd name="T104" fmla="+- 0 10850 1128"/>
                              <a:gd name="T105" fmla="*/ T104 w 9723"/>
                              <a:gd name="T106" fmla="+- 0 317 300"/>
                              <a:gd name="T107" fmla="*/ 317 h 4959"/>
                              <a:gd name="T108" fmla="+- 0 10843 1128"/>
                              <a:gd name="T109" fmla="*/ T108 w 9723"/>
                              <a:gd name="T110" fmla="+- 0 317 300"/>
                              <a:gd name="T111" fmla="*/ 317 h 4959"/>
                              <a:gd name="T112" fmla="+- 0 10834 1128"/>
                              <a:gd name="T113" fmla="*/ T112 w 9723"/>
                              <a:gd name="T114" fmla="+- 0 308 300"/>
                              <a:gd name="T115" fmla="*/ 308 h 4959"/>
                              <a:gd name="T116" fmla="+- 0 10850 1128"/>
                              <a:gd name="T117" fmla="*/ T116 w 9723"/>
                              <a:gd name="T118" fmla="+- 0 5244 300"/>
                              <a:gd name="T119" fmla="*/ 5244 h 4959"/>
                              <a:gd name="T120" fmla="+- 0 10843 1128"/>
                              <a:gd name="T121" fmla="*/ T120 w 9723"/>
                              <a:gd name="T122" fmla="+- 0 5244 300"/>
                              <a:gd name="T123" fmla="*/ 5244 h 4959"/>
                              <a:gd name="T124" fmla="+- 0 10834 1128"/>
                              <a:gd name="T125" fmla="*/ T124 w 9723"/>
                              <a:gd name="T126" fmla="+- 0 5252 300"/>
                              <a:gd name="T127" fmla="*/ 5252 h 4959"/>
                              <a:gd name="T128" fmla="+- 0 10850 1128"/>
                              <a:gd name="T129" fmla="*/ T128 w 9723"/>
                              <a:gd name="T130" fmla="+- 0 5252 300"/>
                              <a:gd name="T131" fmla="*/ 5252 h 4959"/>
                              <a:gd name="T132" fmla="+- 0 10850 1128"/>
                              <a:gd name="T133" fmla="*/ T132 w 9723"/>
                              <a:gd name="T134" fmla="+- 0 5244 300"/>
                              <a:gd name="T135" fmla="*/ 5244 h 4959"/>
                              <a:gd name="T136" fmla="+- 0 1142 1128"/>
                              <a:gd name="T137" fmla="*/ T136 w 9723"/>
                              <a:gd name="T138" fmla="+- 0 308 300"/>
                              <a:gd name="T139" fmla="*/ 308 h 4959"/>
                              <a:gd name="T140" fmla="+- 0 1135 1128"/>
                              <a:gd name="T141" fmla="*/ T140 w 9723"/>
                              <a:gd name="T142" fmla="+- 0 317 300"/>
                              <a:gd name="T143" fmla="*/ 317 h 4959"/>
                              <a:gd name="T144" fmla="+- 0 1142 1128"/>
                              <a:gd name="T145" fmla="*/ T144 w 9723"/>
                              <a:gd name="T146" fmla="+- 0 317 300"/>
                              <a:gd name="T147" fmla="*/ 317 h 4959"/>
                              <a:gd name="T148" fmla="+- 0 1142 1128"/>
                              <a:gd name="T149" fmla="*/ T148 w 9723"/>
                              <a:gd name="T150" fmla="+- 0 308 300"/>
                              <a:gd name="T151" fmla="*/ 308 h 4959"/>
                              <a:gd name="T152" fmla="+- 0 10834 1128"/>
                              <a:gd name="T153" fmla="*/ T152 w 9723"/>
                              <a:gd name="T154" fmla="+- 0 308 300"/>
                              <a:gd name="T155" fmla="*/ 308 h 4959"/>
                              <a:gd name="T156" fmla="+- 0 1142 1128"/>
                              <a:gd name="T157" fmla="*/ T156 w 9723"/>
                              <a:gd name="T158" fmla="+- 0 308 300"/>
                              <a:gd name="T159" fmla="*/ 308 h 4959"/>
                              <a:gd name="T160" fmla="+- 0 1142 1128"/>
                              <a:gd name="T161" fmla="*/ T160 w 9723"/>
                              <a:gd name="T162" fmla="+- 0 317 300"/>
                              <a:gd name="T163" fmla="*/ 317 h 4959"/>
                              <a:gd name="T164" fmla="+- 0 10834 1128"/>
                              <a:gd name="T165" fmla="*/ T164 w 9723"/>
                              <a:gd name="T166" fmla="+- 0 317 300"/>
                              <a:gd name="T167" fmla="*/ 317 h 4959"/>
                              <a:gd name="T168" fmla="+- 0 10834 1128"/>
                              <a:gd name="T169" fmla="*/ T168 w 9723"/>
                              <a:gd name="T170" fmla="+- 0 308 300"/>
                              <a:gd name="T171" fmla="*/ 308 h 4959"/>
                              <a:gd name="T172" fmla="+- 0 10850 1128"/>
                              <a:gd name="T173" fmla="*/ T172 w 9723"/>
                              <a:gd name="T174" fmla="+- 0 308 300"/>
                              <a:gd name="T175" fmla="*/ 308 h 4959"/>
                              <a:gd name="T176" fmla="+- 0 10834 1128"/>
                              <a:gd name="T177" fmla="*/ T176 w 9723"/>
                              <a:gd name="T178" fmla="+- 0 308 300"/>
                              <a:gd name="T179" fmla="*/ 308 h 4959"/>
                              <a:gd name="T180" fmla="+- 0 10843 1128"/>
                              <a:gd name="T181" fmla="*/ T180 w 9723"/>
                              <a:gd name="T182" fmla="+- 0 317 300"/>
                              <a:gd name="T183" fmla="*/ 317 h 4959"/>
                              <a:gd name="T184" fmla="+- 0 10850 1128"/>
                              <a:gd name="T185" fmla="*/ T184 w 9723"/>
                              <a:gd name="T186" fmla="+- 0 317 300"/>
                              <a:gd name="T187" fmla="*/ 317 h 4959"/>
                              <a:gd name="T188" fmla="+- 0 10850 1128"/>
                              <a:gd name="T189" fmla="*/ T188 w 9723"/>
                              <a:gd name="T190" fmla="+- 0 308 300"/>
                              <a:gd name="T191" fmla="*/ 308 h 4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23" h="4959">
                                <a:moveTo>
                                  <a:pt x="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9"/>
                                </a:lnTo>
                                <a:lnTo>
                                  <a:pt x="9722" y="4959"/>
                                </a:lnTo>
                                <a:lnTo>
                                  <a:pt x="9722" y="4952"/>
                                </a:lnTo>
                                <a:lnTo>
                                  <a:pt x="14" y="4952"/>
                                </a:lnTo>
                                <a:lnTo>
                                  <a:pt x="7" y="4944"/>
                                </a:lnTo>
                                <a:lnTo>
                                  <a:pt x="14" y="4944"/>
                                </a:lnTo>
                                <a:lnTo>
                                  <a:pt x="14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8"/>
                                </a:lnTo>
                                <a:lnTo>
                                  <a:pt x="9722" y="8"/>
                                </a:lnTo>
                                <a:lnTo>
                                  <a:pt x="9722" y="0"/>
                                </a:lnTo>
                                <a:close/>
                                <a:moveTo>
                                  <a:pt x="14" y="4944"/>
                                </a:moveTo>
                                <a:lnTo>
                                  <a:pt x="7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14" y="4944"/>
                                </a:lnTo>
                                <a:close/>
                                <a:moveTo>
                                  <a:pt x="9706" y="4944"/>
                                </a:moveTo>
                                <a:lnTo>
                                  <a:pt x="14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9706" y="4952"/>
                                </a:lnTo>
                                <a:lnTo>
                                  <a:pt x="9706" y="4944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9706" y="4952"/>
                                </a:lnTo>
                                <a:lnTo>
                                  <a:pt x="9715" y="4944"/>
                                </a:lnTo>
                                <a:lnTo>
                                  <a:pt x="9722" y="4944"/>
                                </a:lnTo>
                                <a:lnTo>
                                  <a:pt x="9722" y="17"/>
                                </a:lnTo>
                                <a:lnTo>
                                  <a:pt x="9715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4944"/>
                                </a:moveTo>
                                <a:lnTo>
                                  <a:pt x="9715" y="4944"/>
                                </a:lnTo>
                                <a:lnTo>
                                  <a:pt x="9706" y="4952"/>
                                </a:lnTo>
                                <a:lnTo>
                                  <a:pt x="9722" y="4952"/>
                                </a:lnTo>
                                <a:lnTo>
                                  <a:pt x="9722" y="4944"/>
                                </a:lnTo>
                                <a:close/>
                                <a:moveTo>
                                  <a:pt x="14" y="8"/>
                                </a:move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7"/>
                                </a:lnTo>
                                <a:lnTo>
                                  <a:pt x="9706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8"/>
                                </a:moveTo>
                                <a:lnTo>
                                  <a:pt x="9706" y="8"/>
                                </a:lnTo>
                                <a:lnTo>
                                  <a:pt x="9715" y="17"/>
                                </a:lnTo>
                                <a:lnTo>
                                  <a:pt x="9722" y="17"/>
                                </a:lnTo>
                                <a:lnTo>
                                  <a:pt x="97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6145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1E52B" w14:textId="77777777" w:rsidR="006B4CF9" w:rsidRDefault="00BE01BE">
                              <w:pPr>
                                <w:spacing w:before="80"/>
                                <w:ind w:left="1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ISTRUZIONI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COMPILAZIONE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TABELLE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seguenti</w:t>
                              </w:r>
                            </w:p>
                            <w:p w14:paraId="18F195A4" w14:textId="77777777" w:rsidR="006B4CF9" w:rsidRDefault="006B4CF9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07066117" w14:textId="77777777" w:rsidR="006B4CF9" w:rsidRDefault="00BE01BE">
                              <w:pPr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l'ammissibilità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contributo:</w:t>
                              </w:r>
                            </w:p>
                            <w:p w14:paraId="1AC75ECA" w14:textId="77777777" w:rsidR="006B4CF9" w:rsidRDefault="006B4CF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6D8C1E08" w14:textId="77777777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1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non siano state ancora sostenute al momento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devono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essere:</w:t>
                              </w:r>
                            </w:p>
                            <w:p w14:paraId="33691104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2" w:line="280" w:lineRule="auto"/>
                                <w:ind w:right="324" w:hanging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indicati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 xml:space="preserve">della tabella “1. Progetto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peril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quale l’impresa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il contributo”, riportando gli importi che l’impresa può ricavare da preventivi (i preventivi non devono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allegati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di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sostegno)</w:t>
                              </w:r>
                            </w:p>
                            <w:p w14:paraId="60BEA6E2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line="280" w:lineRule="auto"/>
                                <w:ind w:right="17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fornire una lista e una descrizione degli investimenti nella colonna “Descrizione degli investimenti” della tabella “2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Dettagli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interventi”;</w:t>
                              </w:r>
                            </w:p>
                            <w:p w14:paraId="0D15238A" w14:textId="77777777" w:rsidR="006B4CF9" w:rsidRDefault="006B4CF9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7F012D23" w14:textId="6CC70465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6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siano state già sostenute al momento 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 della domanda [nel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termini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indicati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305C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Bando]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6B2D86E8" w14:textId="4334297F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4" w:line="280" w:lineRule="auto"/>
                                <w:ind w:right="90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indicare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>della tabella “B.1 Progetto per</w:t>
                              </w:r>
                              <w:r w:rsidR="00DA682A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 quale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contributo”,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riportando gli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importi relativi alle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 sostenute 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documentate;</w:t>
                              </w:r>
                            </w:p>
                            <w:p w14:paraId="4C9D6166" w14:textId="77777777" w:rsidR="006B4CF9" w:rsidRDefault="006B4CF9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4CAE6E48" w14:textId="649BAC76" w:rsidR="006B4CF9" w:rsidRDefault="00BE01BE">
                              <w:pPr>
                                <w:spacing w:line="276" w:lineRule="auto"/>
                                <w:ind w:left="439" w:right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 documenti di rendicontazione indicati all’art.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 dovranno in entrambi i casi qui sopra riportati, trasmessi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 Comune in allegato al modulo allegato 3 - Richiesta di liquidazione del contributo assegnato, entro i termini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trasmissione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rendicontazione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CA97" id="Group 5" o:spid="_x0000_s1027" style="position:absolute;margin-left:56.4pt;margin-top:15pt;width:486.15pt;height:247.95pt;z-index:-15727104;mso-wrap-distance-left:0;mso-wrap-distance-right:0;mso-position-horizontal-relative:page" coordorigin="1128,300" coordsize="9723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">
                <v:shape id="AutoShape 7" o:spid="_x0000_s1028" style="position:absolute;left:1128;top:300;width:9723;height:4959;visibility:visible;mso-wrap-style:square;v-text-anchor:top" coordsize="9723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" path="m9722,l,,,4959r9722,l9722,4952r-9708,l7,4944r7,l14,17r-7,l14,8r9708,l9722,xm14,4944r-7,l14,4952r,-8xm9706,4944r-9692,l14,4952r9692,l9706,4944xm9706,8r,4944l9715,4944r7,l9722,17r-7,l9706,8xm9722,4944r-7,l9706,4952r16,l9722,4944xm14,8l7,17r7,l14,8xm9706,8l14,8r,9l9706,17r,-9xm9722,8r-16,l9715,17r7,l9722,8xe" fillcolor="black" stroked="f">
                  <v:path arrowok="t" o:connecttype="custom" o:connectlocs="9722,300;0,300;0,5259;9722,5259;9722,5252;14,5252;7,5244;14,5244;14,317;7,317;14,308;9722,308;9722,300;14,5244;7,5244;14,5252;14,5244;9706,5244;14,5244;14,5252;9706,5252;9706,5244;9706,308;9706,5252;9715,5244;9722,5244;9722,317;9715,317;9706,308;9722,5244;9715,5244;9706,5252;9722,5252;9722,5244;14,308;7,317;14,317;14,308;9706,308;14,308;14,317;9706,317;9706,308;9722,308;9706,308;9715,317;9722,317;9722,308" o:connectangles="0,0,0,0,0,0,0,0,0,0,0,0,0,0,0,0,0,0,0,0,0,0,0,0,0,0,0,0,0,0,0,0,0,0,0,0,0,0,0,0,0,0,0,0,0,0,0,0"/>
                </v:shape>
                <v:shape id="Text Box 6" o:spid="_x0000_s1029" type="#_x0000_t202" style="position:absolute;left:1128;top:300;width:9723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" filled="f" stroked="f">
                  <v:textbox inset="0,0,0,0">
                    <w:txbxContent>
                      <w:p w14:paraId="56F1E52B" w14:textId="77777777" w:rsidR="006B4CF9" w:rsidRDefault="00BE01BE">
                        <w:pPr>
                          <w:spacing w:before="80"/>
                          <w:ind w:left="1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ISTRUZIONI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COMPILAZIONE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TABELLE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seguenti</w:t>
                        </w:r>
                      </w:p>
                      <w:p w14:paraId="18F195A4" w14:textId="77777777" w:rsidR="006B4CF9" w:rsidRDefault="006B4CF9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07066117" w14:textId="77777777" w:rsidR="006B4CF9" w:rsidRDefault="00BE01BE">
                        <w:pPr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l'ammissibilità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contributo:</w:t>
                        </w:r>
                      </w:p>
                      <w:p w14:paraId="1AC75ECA" w14:textId="77777777" w:rsidR="006B4CF9" w:rsidRDefault="006B4CF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6D8C1E08" w14:textId="77777777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non siano state ancora sostenute al momento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domanda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devono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essere:</w:t>
                        </w:r>
                      </w:p>
                      <w:p w14:paraId="33691104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2" w:line="280" w:lineRule="auto"/>
                          <w:ind w:right="324" w:hanging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indicati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 xml:space="preserve">della tabella “1. Progetto </w:t>
                        </w:r>
                        <w:proofErr w:type="spellStart"/>
                        <w:r>
                          <w:rPr>
                            <w:sz w:val="18"/>
                          </w:rPr>
                          <w:t>peril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quale l’impresa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il contributo”, riportando gli importi che l’impresa può ricavare da preventivi (i preventivi non devono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allegati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di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sostegno)</w:t>
                        </w:r>
                      </w:p>
                      <w:p w14:paraId="60BEA6E2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line="280" w:lineRule="auto"/>
                          <w:ind w:right="17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fornire una lista e una descrizione degli investimenti nella colonna “Descrizione degli investimenti” della tabella “2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Dettagli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interventi”;</w:t>
                        </w:r>
                      </w:p>
                      <w:p w14:paraId="0D15238A" w14:textId="77777777" w:rsidR="006B4CF9" w:rsidRDefault="006B4CF9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7F012D23" w14:textId="6CC70465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6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siano state già sostenute al momento di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 della domanda [nel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rispetto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termini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indicati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all’art.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="004305CE">
                          <w:rPr>
                            <w:rFonts w:ascii="Arial" w:hAnsi="Arial"/>
                            <w:b/>
                            <w:sz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Bando]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6B2D86E8" w14:textId="4334297F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4" w:line="280" w:lineRule="auto"/>
                          <w:ind w:right="90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indicare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>della tabella “B.1 Progetto per</w:t>
                        </w:r>
                        <w:r w:rsidR="00DA682A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 quale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contributo”,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riportando gli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importi relativi alle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 sostenute 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documentate;</w:t>
                        </w:r>
                      </w:p>
                      <w:p w14:paraId="4C9D6166" w14:textId="77777777" w:rsidR="006B4CF9" w:rsidRDefault="006B4CF9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4CAE6E48" w14:textId="649BAC76" w:rsidR="006B4CF9" w:rsidRDefault="00BE01BE">
                        <w:pPr>
                          <w:spacing w:line="276" w:lineRule="auto"/>
                          <w:ind w:left="439" w:righ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 documenti di rendicontazione indicati all’art.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 dovranno in entrambi i casi qui sopra riportati, trasmessi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 Comune in allegato al modulo allegato 3 - Richiesta di liquidazione del contributo assegnato, entro i termini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trasmissione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rendicontazione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148C4" w14:textId="77777777" w:rsidR="006B4CF9" w:rsidRDefault="006B4CF9">
      <w:pPr>
        <w:rPr>
          <w:sz w:val="23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77B16370" w14:textId="77777777" w:rsidR="006B4CF9" w:rsidRDefault="00BE01BE">
      <w:pPr>
        <w:pStyle w:val="Titolo1"/>
        <w:numPr>
          <w:ilvl w:val="0"/>
          <w:numId w:val="3"/>
        </w:numPr>
        <w:tabs>
          <w:tab w:val="left" w:pos="2455"/>
        </w:tabs>
        <w:spacing w:before="68"/>
        <w:jc w:val="left"/>
      </w:pPr>
      <w:r>
        <w:lastRenderedPageBreak/>
        <w:t>Progetto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</w:p>
    <w:p w14:paraId="6B40B087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2550"/>
      </w:tblGrid>
      <w:tr w:rsidR="006B4CF9" w14:paraId="15BA9524" w14:textId="77777777">
        <w:trPr>
          <w:trHeight w:val="973"/>
        </w:trPr>
        <w:tc>
          <w:tcPr>
            <w:tcW w:w="9636" w:type="dxa"/>
            <w:gridSpan w:val="3"/>
          </w:tcPr>
          <w:p w14:paraId="2BC11A2A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A157F1F" w14:textId="635D8B63" w:rsidR="006B4CF9" w:rsidRDefault="00BE01BE">
            <w:pPr>
              <w:pStyle w:val="TableParagraph"/>
              <w:spacing w:before="96" w:line="276" w:lineRule="auto"/>
              <w:ind w:left="114" w:right="4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nelle tipologie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 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="00683874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 xml:space="preserve"> del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Bando)</w:t>
            </w:r>
          </w:p>
        </w:tc>
      </w:tr>
      <w:tr w:rsidR="006B4CF9" w14:paraId="2A528308" w14:textId="77777777">
        <w:trPr>
          <w:trHeight w:val="383"/>
        </w:trPr>
        <w:tc>
          <w:tcPr>
            <w:tcW w:w="7086" w:type="dxa"/>
            <w:gridSpan w:val="2"/>
          </w:tcPr>
          <w:p w14:paraId="31F8477E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2550" w:type="dxa"/>
          </w:tcPr>
          <w:p w14:paraId="1CDB7635" w14:textId="77777777" w:rsidR="006B4CF9" w:rsidRDefault="00BE01BE">
            <w:pPr>
              <w:pStyle w:val="TableParagraph"/>
              <w:spacing w:before="57"/>
              <w:ind w:lef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spesa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</w:tr>
      <w:tr w:rsidR="006B4CF9" w14:paraId="3393BD20" w14:textId="77777777">
        <w:trPr>
          <w:trHeight w:val="385"/>
        </w:trPr>
        <w:tc>
          <w:tcPr>
            <w:tcW w:w="2126" w:type="dxa"/>
            <w:vMerge w:val="restart"/>
          </w:tcPr>
          <w:p w14:paraId="3A79911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4BFE842" w14:textId="77777777" w:rsidR="006B4CF9" w:rsidRDefault="006B4CF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3E2211" w14:textId="77777777" w:rsidR="006B4CF9" w:rsidRDefault="00BE01BE">
            <w:pPr>
              <w:pStyle w:val="TableParagraph"/>
              <w:spacing w:before="1" w:line="280" w:lineRule="auto"/>
              <w:ind w:left="136" w:right="137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4960" w:type="dxa"/>
          </w:tcPr>
          <w:p w14:paraId="37ADA3D8" w14:textId="64FF50F0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 w:rsidR="00A2689C">
              <w:rPr>
                <w:sz w:val="20"/>
              </w:rPr>
              <w:t xml:space="preserve"> 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</w:t>
            </w:r>
            <w:r w:rsidR="00A2689C">
              <w:rPr>
                <w:sz w:val="20"/>
              </w:rPr>
              <w:t>i</w:t>
            </w:r>
          </w:p>
        </w:tc>
        <w:tc>
          <w:tcPr>
            <w:tcW w:w="2550" w:type="dxa"/>
          </w:tcPr>
          <w:p w14:paraId="1B735BC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67CE8F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5CB4F7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3B35B39" w14:textId="21EE38B6" w:rsidR="006B4CF9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 insegne</w:t>
            </w:r>
          </w:p>
        </w:tc>
        <w:tc>
          <w:tcPr>
            <w:tcW w:w="2550" w:type="dxa"/>
          </w:tcPr>
          <w:p w14:paraId="32BF63E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226" w14:paraId="3639663A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0B96D559" w14:textId="77777777" w:rsidR="00334226" w:rsidRDefault="003342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4837F7D" w14:textId="701DC417" w:rsidR="00334226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Serramenti esterni ed interni</w:t>
            </w:r>
          </w:p>
        </w:tc>
        <w:tc>
          <w:tcPr>
            <w:tcW w:w="2550" w:type="dxa"/>
          </w:tcPr>
          <w:p w14:paraId="33BEB52E" w14:textId="77777777" w:rsidR="00334226" w:rsidRDefault="00334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B22FE0A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706C2EA5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14662F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2550" w:type="dxa"/>
          </w:tcPr>
          <w:p w14:paraId="044F23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2F6F0AC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3878A60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7860D6C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2550" w:type="dxa"/>
          </w:tcPr>
          <w:p w14:paraId="3CBDA88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F417580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667BE81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A8308D4" w14:textId="77777777" w:rsidR="006B4CF9" w:rsidRDefault="00BE01BE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rFonts w:ascii="Calibri"/>
              </w:rPr>
              <w:t>Arredi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interno</w:t>
            </w:r>
            <w:r>
              <w:rPr>
                <w:rFonts w:ascii="Calibri"/>
                <w:b/>
                <w:vertAlign w:val="superscript"/>
              </w:rPr>
              <w:t>4</w:t>
            </w:r>
          </w:p>
        </w:tc>
        <w:tc>
          <w:tcPr>
            <w:tcW w:w="2550" w:type="dxa"/>
          </w:tcPr>
          <w:p w14:paraId="4FF6846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89C" w14:paraId="77AD53EF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185D7627" w14:textId="77777777" w:rsidR="00A2689C" w:rsidRDefault="00A2689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48A6320" w14:textId="3FF8A7CA" w:rsidR="00A2689C" w:rsidRDefault="00A2689C">
            <w:pPr>
              <w:pStyle w:val="TableParagraph"/>
              <w:spacing w:before="56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Pergole</w:t>
            </w:r>
          </w:p>
        </w:tc>
        <w:tc>
          <w:tcPr>
            <w:tcW w:w="2550" w:type="dxa"/>
          </w:tcPr>
          <w:p w14:paraId="5C099BDD" w14:textId="77777777" w:rsidR="00A2689C" w:rsidRDefault="00A268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E4B01FD" w14:textId="77777777">
        <w:trPr>
          <w:trHeight w:val="688"/>
        </w:trPr>
        <w:tc>
          <w:tcPr>
            <w:tcW w:w="2126" w:type="dxa"/>
            <w:vMerge/>
            <w:tcBorders>
              <w:top w:val="nil"/>
            </w:tcBorders>
          </w:tcPr>
          <w:p w14:paraId="4D45776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7D039F2F" w14:textId="77777777" w:rsidR="006B4CF9" w:rsidRDefault="00BE01BE">
            <w:pPr>
              <w:pStyle w:val="TableParagraph"/>
              <w:spacing w:line="230" w:lineRule="exact"/>
              <w:ind w:left="117" w:right="11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dell’impiantistica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igienico-sanitari, di sicurezza e abbattimento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2550" w:type="dxa"/>
          </w:tcPr>
          <w:p w14:paraId="0EFEC15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A286888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7E981E4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CCE5BB1" w14:textId="77777777" w:rsidR="006B4CF9" w:rsidRDefault="00BE01BE">
            <w:pPr>
              <w:pStyle w:val="TableParagraph"/>
              <w:spacing w:before="78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0" w:type="dxa"/>
          </w:tcPr>
          <w:p w14:paraId="03A05D5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0EC1D21F" w14:textId="77777777">
        <w:trPr>
          <w:trHeight w:val="918"/>
        </w:trPr>
        <w:tc>
          <w:tcPr>
            <w:tcW w:w="2126" w:type="dxa"/>
            <w:vMerge w:val="restart"/>
          </w:tcPr>
          <w:p w14:paraId="3B3EF22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8DCF70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FFE4D44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9E715AC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1375DD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24190D8E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029B662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B46B77B" w14:textId="77777777" w:rsidR="006B4CF9" w:rsidRDefault="00BE01BE">
            <w:pPr>
              <w:pStyle w:val="TableParagraph"/>
              <w:spacing w:line="280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digitalizzazione </w:t>
            </w:r>
            <w:r>
              <w:rPr>
                <w:sz w:val="20"/>
              </w:rPr>
              <w:t>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4960" w:type="dxa"/>
          </w:tcPr>
          <w:p w14:paraId="32F9901F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la connettività a banda larga con velocità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uguale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 20 megabit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(non</w:t>
            </w:r>
          </w:p>
          <w:p w14:paraId="2B1AD612" w14:textId="77777777" w:rsidR="006B4CF9" w:rsidRDefault="00BE01BE">
            <w:pPr>
              <w:pStyle w:val="TableParagraph"/>
              <w:spacing w:line="228" w:lineRule="exact"/>
              <w:ind w:left="117" w:right="97"/>
              <w:rPr>
                <w:sz w:val="20"/>
              </w:rPr>
            </w:pPr>
            <w:r>
              <w:rPr>
                <w:sz w:val="20"/>
              </w:rPr>
              <w:t>sono ammessi i canoni o abbonamenti ricorrenti, solo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le spese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2550" w:type="dxa"/>
          </w:tcPr>
          <w:p w14:paraId="3F933E1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0C23026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3CA6B9F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339163D" w14:textId="77777777" w:rsidR="006B4CF9" w:rsidRDefault="00BE01BE">
            <w:pPr>
              <w:pStyle w:val="TableParagraph"/>
              <w:spacing w:line="230" w:lineRule="exact"/>
              <w:ind w:left="117" w:right="109"/>
              <w:rPr>
                <w:sz w:val="20"/>
              </w:rPr>
            </w:pPr>
            <w:r>
              <w:rPr>
                <w:sz w:val="20"/>
              </w:rPr>
              <w:t>Acquisto di software e piattaforme informatiche per 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2550" w:type="dxa"/>
          </w:tcPr>
          <w:p w14:paraId="2017166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84F4012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24BE026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86E6EFA" w14:textId="77777777" w:rsidR="006B4CF9" w:rsidRDefault="00BE01BE">
            <w:pPr>
              <w:pStyle w:val="TableParagraph"/>
              <w:spacing w:line="230" w:lineRule="exact"/>
              <w:ind w:left="117" w:right="127"/>
              <w:rPr>
                <w:sz w:val="20"/>
              </w:rPr>
            </w:pPr>
            <w:r>
              <w:rPr>
                <w:sz w:val="20"/>
              </w:rPr>
              <w:t>Acquisto di Led Wall (muro a led), registratori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2550" w:type="dxa"/>
          </w:tcPr>
          <w:p w14:paraId="2FA42C9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1308806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2359DA9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9249E57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2550" w:type="dxa"/>
          </w:tcPr>
          <w:p w14:paraId="1CDB394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58237C0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DDF08F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0690F07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2550" w:type="dxa"/>
          </w:tcPr>
          <w:p w14:paraId="69726B1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6BE5AA6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4FA1B30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95D7A5F" w14:textId="77777777" w:rsidR="006B4CF9" w:rsidRDefault="00BE01BE">
            <w:pPr>
              <w:pStyle w:val="TableParagraph"/>
              <w:spacing w:line="230" w:lineRule="exact"/>
              <w:ind w:left="117" w:right="484"/>
              <w:rPr>
                <w:sz w:val="20"/>
              </w:rPr>
            </w:pPr>
            <w:r>
              <w:rPr>
                <w:sz w:val="20"/>
              </w:rPr>
              <w:t>Produzione e divulgazione di contenuti per il web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marketing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2550" w:type="dxa"/>
          </w:tcPr>
          <w:p w14:paraId="622C40C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15CA9B9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FA8874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F5A2A4C" w14:textId="77777777" w:rsidR="006B4CF9" w:rsidRDefault="00BE01BE">
            <w:pPr>
              <w:pStyle w:val="TableParagraph"/>
              <w:spacing w:line="228" w:lineRule="exact"/>
              <w:ind w:left="117" w:right="1233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comunicazione digitale</w:t>
            </w:r>
          </w:p>
        </w:tc>
        <w:tc>
          <w:tcPr>
            <w:tcW w:w="2550" w:type="dxa"/>
          </w:tcPr>
          <w:p w14:paraId="2115835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96FF282" w14:textId="77777777">
        <w:trPr>
          <w:trHeight w:val="729"/>
        </w:trPr>
        <w:tc>
          <w:tcPr>
            <w:tcW w:w="2126" w:type="dxa"/>
            <w:vMerge/>
            <w:tcBorders>
              <w:top w:val="nil"/>
            </w:tcBorders>
          </w:tcPr>
          <w:p w14:paraId="6AE807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273DB63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 addetti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1B45FC7" w14:textId="77777777" w:rsidR="006B4CF9" w:rsidRDefault="00BE01BE">
            <w:pPr>
              <w:pStyle w:val="TableParagraph"/>
              <w:spacing w:before="14" w:line="23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marketing,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rFonts w:ascii="Calibri"/>
                <w:b/>
                <w:sz w:val="20"/>
                <w:vertAlign w:val="superscript"/>
              </w:rPr>
              <w:t>5</w:t>
            </w:r>
          </w:p>
        </w:tc>
        <w:tc>
          <w:tcPr>
            <w:tcW w:w="2550" w:type="dxa"/>
          </w:tcPr>
          <w:p w14:paraId="4FCAFD9B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E24CE53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16B73ED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EF2A13D" w14:textId="06FBAE40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844859">
              <w:rPr>
                <w:sz w:val="20"/>
              </w:rPr>
              <w:t>, antifurto e sicurezza</w:t>
            </w:r>
          </w:p>
        </w:tc>
        <w:tc>
          <w:tcPr>
            <w:tcW w:w="2550" w:type="dxa"/>
          </w:tcPr>
          <w:p w14:paraId="0D20608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3BF9208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50C1C7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CAD0B0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0" w:type="dxa"/>
          </w:tcPr>
          <w:p w14:paraId="258CC07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6ED7001" w14:textId="77777777">
        <w:trPr>
          <w:trHeight w:val="565"/>
        </w:trPr>
        <w:tc>
          <w:tcPr>
            <w:tcW w:w="2126" w:type="dxa"/>
          </w:tcPr>
          <w:p w14:paraId="075214B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72F1D28C" w14:textId="77777777" w:rsidR="006B4CF9" w:rsidRDefault="00BE01BE">
            <w:pPr>
              <w:pStyle w:val="TableParagraph"/>
              <w:spacing w:before="150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</w:p>
        </w:tc>
        <w:tc>
          <w:tcPr>
            <w:tcW w:w="2550" w:type="dxa"/>
          </w:tcPr>
          <w:p w14:paraId="422740C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E5841AB" w14:textId="77777777">
        <w:trPr>
          <w:trHeight w:val="568"/>
        </w:trPr>
        <w:tc>
          <w:tcPr>
            <w:tcW w:w="2126" w:type="dxa"/>
          </w:tcPr>
          <w:p w14:paraId="0DEEC26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1BA50D4A" w14:textId="77777777" w:rsidR="006B4CF9" w:rsidRDefault="00BE01BE">
            <w:pPr>
              <w:pStyle w:val="TableParagraph"/>
              <w:spacing w:before="150"/>
              <w:ind w:right="100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2550" w:type="dxa"/>
          </w:tcPr>
          <w:p w14:paraId="25FB8CE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4EFD8" w14:textId="2894AB2C" w:rsidR="006B4CF9" w:rsidRDefault="003B41E5">
      <w:pPr>
        <w:pStyle w:val="Corpotesto"/>
        <w:spacing w:before="3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8CCD1D" wp14:editId="433021F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14275984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E9D1" id="Rectangle 4" o:spid="_x0000_s1026" style="position:absolute;margin-left:56.65pt;margin-top:15.9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a9jE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BE22130" w14:textId="77777777" w:rsidR="006B4CF9" w:rsidRDefault="006B4CF9">
      <w:pPr>
        <w:pStyle w:val="Corpotesto"/>
        <w:spacing w:before="11"/>
        <w:rPr>
          <w:rFonts w:ascii="Arial"/>
          <w:b/>
          <w:sz w:val="33"/>
        </w:rPr>
      </w:pPr>
    </w:p>
    <w:p w14:paraId="6D20019B" w14:textId="77777777" w:rsidR="006B4CF9" w:rsidRDefault="00BE01BE">
      <w:pPr>
        <w:spacing w:line="244" w:lineRule="auto"/>
        <w:ind w:left="272" w:right="462"/>
        <w:rPr>
          <w:sz w:val="20"/>
        </w:rPr>
      </w:pPr>
      <w:r>
        <w:rPr>
          <w:rFonts w:ascii="Arial"/>
          <w:b/>
          <w:sz w:val="20"/>
          <w:vertAlign w:val="superscript"/>
        </w:rPr>
        <w:t>4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</w:t>
      </w:r>
      <w:r>
        <w:rPr>
          <w:spacing w:val="-51"/>
          <w:sz w:val="20"/>
        </w:rPr>
        <w:t xml:space="preserve"> </w:t>
      </w:r>
      <w:r>
        <w:rPr>
          <w:sz w:val="20"/>
        </w:rPr>
        <w:t>che essi</w:t>
      </w:r>
      <w:r>
        <w:rPr>
          <w:spacing w:val="1"/>
          <w:sz w:val="20"/>
        </w:rPr>
        <w:t xml:space="preserve"> </w:t>
      </w:r>
      <w:r>
        <w:rPr>
          <w:sz w:val="20"/>
        </w:rPr>
        <w:t>rientrino tra</w:t>
      </w:r>
      <w:r>
        <w:rPr>
          <w:spacing w:val="4"/>
          <w:sz w:val="20"/>
        </w:rPr>
        <w:t xml:space="preserve"> </w:t>
      </w:r>
      <w:r>
        <w:rPr>
          <w:sz w:val="20"/>
        </w:rPr>
        <w:t>queste due</w:t>
      </w:r>
      <w:r>
        <w:rPr>
          <w:spacing w:val="1"/>
          <w:sz w:val="20"/>
        </w:rPr>
        <w:t xml:space="preserve"> </w:t>
      </w:r>
      <w:r>
        <w:rPr>
          <w:sz w:val="20"/>
        </w:rPr>
        <w:t>tipologie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investimento:</w:t>
      </w:r>
    </w:p>
    <w:p w14:paraId="7FEA88F9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tecnologie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 sicurezza e/o</w:t>
      </w:r>
      <w:r>
        <w:rPr>
          <w:spacing w:val="-3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risparmio</w:t>
      </w:r>
      <w:r>
        <w:rPr>
          <w:spacing w:val="-3"/>
          <w:sz w:val="20"/>
        </w:rPr>
        <w:t xml:space="preserve"> </w:t>
      </w:r>
      <w:r>
        <w:rPr>
          <w:sz w:val="20"/>
        </w:rPr>
        <w:t>energetico;</w:t>
      </w:r>
    </w:p>
    <w:p w14:paraId="6395A76D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igienico</w:t>
      </w:r>
      <w:r>
        <w:rPr>
          <w:spacing w:val="-3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sicurezza.</w:t>
      </w:r>
    </w:p>
    <w:p w14:paraId="7F44DAE2" w14:textId="77777777" w:rsidR="006B4CF9" w:rsidRDefault="00BE01BE">
      <w:pPr>
        <w:spacing w:before="4" w:line="244" w:lineRule="auto"/>
        <w:ind w:left="272" w:right="93"/>
        <w:rPr>
          <w:sz w:val="20"/>
        </w:rPr>
      </w:pPr>
      <w:r>
        <w:rPr>
          <w:position w:val="6"/>
          <w:sz w:val="13"/>
        </w:rPr>
        <w:t xml:space="preserve">5 </w:t>
      </w:r>
      <w:r>
        <w:rPr>
          <w:sz w:val="20"/>
        </w:rPr>
        <w:t>La formazione è ammissibile solo se presso Enti di Formazione accreditati dalle Regioni, Università, Scuole</w:t>
      </w:r>
      <w:r>
        <w:rPr>
          <w:spacing w:val="-51"/>
          <w:sz w:val="20"/>
        </w:rPr>
        <w:t xml:space="preserve"> </w:t>
      </w:r>
      <w:r>
        <w:rPr>
          <w:sz w:val="20"/>
        </w:rPr>
        <w:t>di Alta Formazione riconosciute dal Ministero dell’Istruzione o dal Ministero dell’Università e della Ricerca, e</w:t>
      </w:r>
      <w:r>
        <w:rPr>
          <w:spacing w:val="1"/>
          <w:sz w:val="20"/>
        </w:rPr>
        <w:t xml:space="preserve"> </w:t>
      </w:r>
      <w:r>
        <w:rPr>
          <w:sz w:val="20"/>
        </w:rPr>
        <w:t>Centri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trasferimento tecnologico come definiti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DM-MISE del</w:t>
      </w:r>
      <w:r>
        <w:rPr>
          <w:spacing w:val="2"/>
          <w:sz w:val="20"/>
        </w:rPr>
        <w:t xml:space="preserve"> </w:t>
      </w:r>
      <w:r>
        <w:rPr>
          <w:sz w:val="20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dicembre 2017.</w:t>
      </w:r>
    </w:p>
    <w:p w14:paraId="0F8E0B96" w14:textId="77777777" w:rsidR="006B4CF9" w:rsidRDefault="006B4CF9">
      <w:pPr>
        <w:spacing w:line="244" w:lineRule="auto"/>
        <w:rPr>
          <w:sz w:val="20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575F3A27" w14:textId="77777777" w:rsidR="006B4CF9" w:rsidRDefault="006B4CF9">
      <w:pPr>
        <w:pStyle w:val="Corpotesto"/>
        <w:spacing w:before="4"/>
        <w:rPr>
          <w:sz w:val="21"/>
        </w:rPr>
      </w:pPr>
    </w:p>
    <w:p w14:paraId="7B46E100" w14:textId="77777777" w:rsidR="006B4CF9" w:rsidRDefault="00BE01BE">
      <w:pPr>
        <w:pStyle w:val="Titolo1"/>
        <w:numPr>
          <w:ilvl w:val="0"/>
          <w:numId w:val="3"/>
        </w:numPr>
        <w:tabs>
          <w:tab w:val="left" w:pos="6097"/>
        </w:tabs>
        <w:spacing w:before="93"/>
        <w:ind w:left="6096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932C059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D23DD98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0A0034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9B6BDFB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62A3200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71057DA" w14:textId="77777777" w:rsidR="006B4CF9" w:rsidRDefault="00BE01BE">
            <w:pPr>
              <w:pStyle w:val="TableParagraph"/>
              <w:spacing w:line="251" w:lineRule="exact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9071F96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538BB7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2A04609" w14:textId="77777777">
        <w:trPr>
          <w:trHeight w:val="909"/>
        </w:trPr>
        <w:tc>
          <w:tcPr>
            <w:tcW w:w="1843" w:type="dxa"/>
            <w:tcBorders>
              <w:bottom w:val="nil"/>
            </w:tcBorders>
          </w:tcPr>
          <w:p w14:paraId="43F9028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E408D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133A7E6" w14:textId="25860E5F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3"/>
                <w:sz w:val="20"/>
              </w:rPr>
              <w:t xml:space="preserve"> </w:t>
            </w:r>
            <w:r w:rsidR="00A2689C">
              <w:rPr>
                <w:sz w:val="20"/>
              </w:rPr>
              <w:t>ed esterni</w:t>
            </w:r>
          </w:p>
        </w:tc>
        <w:tc>
          <w:tcPr>
            <w:tcW w:w="3686" w:type="dxa"/>
          </w:tcPr>
          <w:p w14:paraId="75BCF83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D8A879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6811F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847B65F" w14:textId="77777777">
        <w:trPr>
          <w:trHeight w:val="940"/>
        </w:trPr>
        <w:tc>
          <w:tcPr>
            <w:tcW w:w="1843" w:type="dxa"/>
            <w:tcBorders>
              <w:top w:val="nil"/>
              <w:bottom w:val="nil"/>
            </w:tcBorders>
          </w:tcPr>
          <w:p w14:paraId="69AB973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76D511E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D1E4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31FE674" w14:textId="6457BB4E" w:rsidR="006B4CF9" w:rsidRDefault="00BE01BE">
            <w:pPr>
              <w:pStyle w:val="TableParagraph"/>
              <w:spacing w:before="192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Vetrine,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serramenti</w:t>
            </w:r>
            <w:r w:rsidR="00A2689C">
              <w:rPr>
                <w:sz w:val="20"/>
              </w:rPr>
              <w:t xml:space="preserve"> esterni ed interni</w:t>
            </w:r>
          </w:p>
        </w:tc>
        <w:tc>
          <w:tcPr>
            <w:tcW w:w="3686" w:type="dxa"/>
            <w:vMerge w:val="restart"/>
          </w:tcPr>
          <w:p w14:paraId="59D8EDB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7224962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00A1BFC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EC532C6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522C3C5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614CFFF" w14:textId="2D32D03E" w:rsidR="006B4CF9" w:rsidRDefault="006B4CF9">
            <w:pPr>
              <w:pStyle w:val="TableParagraph"/>
              <w:spacing w:before="11"/>
              <w:ind w:left="115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77C280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119605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59135AE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55B613E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3E39923F" w14:textId="77777777" w:rsidR="006B4CF9" w:rsidRDefault="00BE01BE">
            <w:pPr>
              <w:pStyle w:val="TableParagraph"/>
              <w:spacing w:before="15" w:line="226" w:lineRule="exact"/>
              <w:ind w:left="114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Linea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</w:t>
            </w:r>
            <w:r>
              <w:rPr>
                <w:sz w:val="20"/>
              </w:rPr>
              <w:t>: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1AC5D3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C8006A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68B22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2B99A25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9718339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7DAE85A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B493FDD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423DB2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E9A2C4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BA238FF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6BC2AAB" w14:textId="77777777">
        <w:trPr>
          <w:trHeight w:val="16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12C413D3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riqualificazione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</w:tcBorders>
          </w:tcPr>
          <w:p w14:paraId="073951B5" w14:textId="77777777" w:rsidR="006B4CF9" w:rsidRDefault="006B4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004E3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FC670E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AE6E3C1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0B81662" w14:textId="77777777">
        <w:trPr>
          <w:trHeight w:val="81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BBDCDD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0B8F9F22" w14:textId="77777777" w:rsidR="006B4CF9" w:rsidRDefault="006B4C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86" w:type="dxa"/>
            <w:vMerge w:val="restart"/>
          </w:tcPr>
          <w:p w14:paraId="1FD89AE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53BAF7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46C3CDB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3018ABB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113FA83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modernizzazione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23F33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83613D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DA3116A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3DFFD34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8571987" w14:textId="77777777">
        <w:trPr>
          <w:trHeight w:val="255"/>
        </w:trPr>
        <w:tc>
          <w:tcPr>
            <w:tcW w:w="1843" w:type="dxa"/>
            <w:tcBorders>
              <w:top w:val="nil"/>
              <w:bottom w:val="nil"/>
            </w:tcBorders>
          </w:tcPr>
          <w:p w14:paraId="7D3415C6" w14:textId="77777777" w:rsidR="006B4CF9" w:rsidRDefault="00BE01BE">
            <w:pPr>
              <w:pStyle w:val="TableParagraph"/>
              <w:spacing w:before="11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34581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23903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8607A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84774C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3D7088A7" w14:textId="77777777">
        <w:trPr>
          <w:trHeight w:val="519"/>
        </w:trPr>
        <w:tc>
          <w:tcPr>
            <w:tcW w:w="1843" w:type="dxa"/>
            <w:tcBorders>
              <w:top w:val="nil"/>
              <w:bottom w:val="nil"/>
            </w:tcBorders>
          </w:tcPr>
          <w:p w14:paraId="407B5531" w14:textId="77777777" w:rsidR="006B4CF9" w:rsidRDefault="00BE01BE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destinati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56800A19" w14:textId="77777777" w:rsidR="006B4CF9" w:rsidRDefault="00BE01BE">
            <w:pPr>
              <w:pStyle w:val="TableParagraph"/>
              <w:spacing w:before="37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commercio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103DFF" w14:textId="77777777" w:rsidR="006B4CF9" w:rsidRDefault="006B4CF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71C1A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A6E01B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9439A8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18BDB80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F186177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21374FA1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1F6889C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9E3C0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15EF96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392BAE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7550442" w14:textId="77777777">
        <w:trPr>
          <w:trHeight w:val="503"/>
        </w:trPr>
        <w:tc>
          <w:tcPr>
            <w:tcW w:w="1843" w:type="dxa"/>
            <w:tcBorders>
              <w:top w:val="nil"/>
              <w:bottom w:val="nil"/>
            </w:tcBorders>
          </w:tcPr>
          <w:p w14:paraId="45600BB0" w14:textId="77777777" w:rsidR="006B4CF9" w:rsidRDefault="00BE01B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Distretto</w:t>
            </w:r>
          </w:p>
        </w:tc>
        <w:tc>
          <w:tcPr>
            <w:tcW w:w="3259" w:type="dxa"/>
            <w:tcBorders>
              <w:top w:val="nil"/>
            </w:tcBorders>
          </w:tcPr>
          <w:p w14:paraId="10AD49A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2EEBED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C1D1D8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4024D1D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20769C1" w14:textId="77777777">
        <w:trPr>
          <w:trHeight w:val="1917"/>
        </w:trPr>
        <w:tc>
          <w:tcPr>
            <w:tcW w:w="1843" w:type="dxa"/>
            <w:tcBorders>
              <w:top w:val="nil"/>
              <w:bottom w:val="nil"/>
            </w:tcBorders>
          </w:tcPr>
          <w:p w14:paraId="439157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9C59053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B3E8AA1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5959317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DCB2FCB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3686" w:type="dxa"/>
          </w:tcPr>
          <w:p w14:paraId="06F553D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C9F2C5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173C9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0FAE9" w14:textId="77777777" w:rsidR="006B4CF9" w:rsidRDefault="006B4CF9">
      <w:pPr>
        <w:rPr>
          <w:rFonts w:ascii="Times New Roman"/>
          <w:sz w:val="20"/>
        </w:rPr>
        <w:sectPr w:rsidR="006B4CF9">
          <w:footerReference w:type="default" r:id="rId9"/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7656A8C3" w14:textId="77777777" w:rsidR="006B4CF9" w:rsidRDefault="006B4CF9">
      <w:pPr>
        <w:pStyle w:val="Corpotesto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072B07F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75954529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A8B2DB4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8653D50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6EEE07B1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CAA0524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940906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4CF9565" w14:textId="77777777">
        <w:trPr>
          <w:trHeight w:val="2070"/>
        </w:trPr>
        <w:tc>
          <w:tcPr>
            <w:tcW w:w="1843" w:type="dxa"/>
            <w:vMerge w:val="restart"/>
          </w:tcPr>
          <w:p w14:paraId="18DC7D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C5508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5AF749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93A2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DD97822" w14:textId="77777777" w:rsidR="006B4CF9" w:rsidRDefault="00BE01BE">
            <w:pPr>
              <w:pStyle w:val="TableParagraph"/>
              <w:spacing w:before="140"/>
              <w:ind w:left="11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interno</w:t>
            </w:r>
            <w:r>
              <w:rPr>
                <w:rFonts w:ascii="Arial"/>
                <w:b/>
                <w:sz w:val="20"/>
                <w:vertAlign w:val="superscript"/>
              </w:rPr>
              <w:t>6</w:t>
            </w:r>
          </w:p>
        </w:tc>
        <w:tc>
          <w:tcPr>
            <w:tcW w:w="3686" w:type="dxa"/>
          </w:tcPr>
          <w:p w14:paraId="2AE29B8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52744D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2D1C71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02D8C18" w14:textId="77777777">
        <w:trPr>
          <w:trHeight w:val="2073"/>
        </w:trPr>
        <w:tc>
          <w:tcPr>
            <w:tcW w:w="1843" w:type="dxa"/>
            <w:vMerge/>
            <w:tcBorders>
              <w:top w:val="nil"/>
            </w:tcBorders>
          </w:tcPr>
          <w:p w14:paraId="3AA32DF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263FC2" w14:textId="77777777" w:rsidR="006B4CF9" w:rsidRDefault="006B4CF9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368BAB6" w14:textId="77777777" w:rsidR="006B4CF9" w:rsidRDefault="00BE01BE">
            <w:pPr>
              <w:pStyle w:val="TableParagraph"/>
              <w:spacing w:line="280" w:lineRule="auto"/>
              <w:ind w:left="115" w:right="409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igienico-sanitari,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abbattimento delle barriere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3686" w:type="dxa"/>
          </w:tcPr>
          <w:p w14:paraId="73CFA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0F9608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9F9689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731E003" w14:textId="77777777">
        <w:trPr>
          <w:trHeight w:val="2070"/>
        </w:trPr>
        <w:tc>
          <w:tcPr>
            <w:tcW w:w="1843" w:type="dxa"/>
            <w:vMerge/>
            <w:tcBorders>
              <w:top w:val="nil"/>
            </w:tcBorders>
          </w:tcPr>
          <w:p w14:paraId="1E645F0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B9EF93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CCCADF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33AD2E5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2B95FE8" w14:textId="77777777" w:rsidR="006B4CF9" w:rsidRDefault="00BE01B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86" w:type="dxa"/>
          </w:tcPr>
          <w:p w14:paraId="1CA0EA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43FC9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E34B5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6BAF53" w14:textId="77777777" w:rsidR="006B4CF9" w:rsidRDefault="006B4CF9">
      <w:pPr>
        <w:pStyle w:val="Corpotesto"/>
        <w:rPr>
          <w:rFonts w:ascii="Arial"/>
          <w:b/>
          <w:sz w:val="20"/>
        </w:rPr>
      </w:pPr>
    </w:p>
    <w:p w14:paraId="4131F3FF" w14:textId="5617B054" w:rsidR="006B4CF9" w:rsidRDefault="003B41E5">
      <w:pPr>
        <w:pStyle w:val="Corpotesto"/>
        <w:spacing w:before="6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A5853C" wp14:editId="184CD1C2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9976608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7387" id="Rectangle 3" o:spid="_x0000_s1026" style="position:absolute;margin-left:1in;margin-top:13.2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eeZk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6A463E" w14:textId="77777777" w:rsidR="006B4CF9" w:rsidRDefault="006B4CF9">
      <w:pPr>
        <w:pStyle w:val="Corpotesto"/>
        <w:spacing w:before="3"/>
        <w:rPr>
          <w:rFonts w:ascii="Arial"/>
          <w:b/>
          <w:sz w:val="25"/>
        </w:rPr>
      </w:pPr>
    </w:p>
    <w:p w14:paraId="6C1592BC" w14:textId="77777777" w:rsidR="006B4CF9" w:rsidRDefault="00BE01BE">
      <w:pPr>
        <w:spacing w:before="100" w:line="244" w:lineRule="auto"/>
        <w:ind w:left="679" w:right="756"/>
        <w:rPr>
          <w:sz w:val="20"/>
        </w:rPr>
      </w:pPr>
      <w:r>
        <w:rPr>
          <w:rFonts w:ascii="Arial"/>
          <w:b/>
          <w:sz w:val="20"/>
          <w:vertAlign w:val="superscript"/>
        </w:rPr>
        <w:t>6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 che essi rientrino tra queste due tipologie di</w:t>
      </w:r>
      <w:r>
        <w:rPr>
          <w:spacing w:val="-51"/>
          <w:sz w:val="20"/>
        </w:rPr>
        <w:t xml:space="preserve"> </w:t>
      </w:r>
      <w:r>
        <w:rPr>
          <w:sz w:val="20"/>
        </w:rPr>
        <w:t>investimento:</w:t>
      </w:r>
    </w:p>
    <w:p w14:paraId="12AB2AD0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tecnologie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risparmio</w:t>
      </w:r>
      <w:r>
        <w:rPr>
          <w:spacing w:val="-4"/>
          <w:sz w:val="20"/>
        </w:rPr>
        <w:t xml:space="preserve"> </w:t>
      </w:r>
      <w:r>
        <w:rPr>
          <w:sz w:val="20"/>
        </w:rPr>
        <w:t>energetico;</w:t>
      </w:r>
    </w:p>
    <w:p w14:paraId="4B96326C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igienico</w:t>
      </w:r>
      <w:r>
        <w:rPr>
          <w:spacing w:val="-4"/>
          <w:sz w:val="20"/>
        </w:rPr>
        <w:t xml:space="preserve"> </w:t>
      </w:r>
      <w:r>
        <w:rPr>
          <w:sz w:val="20"/>
        </w:rPr>
        <w:t>sanitari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sicurezza.</w:t>
      </w:r>
    </w:p>
    <w:p w14:paraId="5C19304D" w14:textId="77777777" w:rsidR="006B4CF9" w:rsidRDefault="006B4CF9">
      <w:pPr>
        <w:rPr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D5ED65C" w14:textId="77777777" w:rsidR="006B4CF9" w:rsidRDefault="006B4CF9">
      <w:pPr>
        <w:pStyle w:val="Corpotesto"/>
        <w:rPr>
          <w:sz w:val="20"/>
        </w:rPr>
      </w:pPr>
    </w:p>
    <w:p w14:paraId="4A525FD6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290BFF5D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5337B78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3314858F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3554860F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06A7AF64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6A003CCF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2629B4D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2317BBF5" w14:textId="77777777">
        <w:trPr>
          <w:trHeight w:val="1917"/>
        </w:trPr>
        <w:tc>
          <w:tcPr>
            <w:tcW w:w="1843" w:type="dxa"/>
            <w:vMerge w:val="restart"/>
            <w:tcBorders>
              <w:bottom w:val="nil"/>
            </w:tcBorders>
          </w:tcPr>
          <w:p w14:paraId="4C506967" w14:textId="77777777" w:rsidR="006B4CF9" w:rsidRDefault="006B4CF9">
            <w:pPr>
              <w:pStyle w:val="TableParagraph"/>
            </w:pPr>
          </w:p>
          <w:p w14:paraId="43E86D5C" w14:textId="77777777" w:rsidR="006B4CF9" w:rsidRDefault="006B4CF9">
            <w:pPr>
              <w:pStyle w:val="TableParagraph"/>
            </w:pPr>
          </w:p>
          <w:p w14:paraId="46B82D33" w14:textId="77777777" w:rsidR="006B4CF9" w:rsidRDefault="006B4CF9">
            <w:pPr>
              <w:pStyle w:val="TableParagraph"/>
            </w:pPr>
          </w:p>
          <w:p w14:paraId="22AAE202" w14:textId="77777777" w:rsidR="006B4CF9" w:rsidRDefault="006B4CF9">
            <w:pPr>
              <w:pStyle w:val="TableParagraph"/>
            </w:pPr>
          </w:p>
          <w:p w14:paraId="10AD3076" w14:textId="77777777" w:rsidR="006B4CF9" w:rsidRDefault="006B4CF9">
            <w:pPr>
              <w:pStyle w:val="TableParagraph"/>
            </w:pPr>
          </w:p>
          <w:p w14:paraId="5F28C827" w14:textId="77777777" w:rsidR="006B4CF9" w:rsidRDefault="006B4CF9">
            <w:pPr>
              <w:pStyle w:val="TableParagraph"/>
            </w:pPr>
          </w:p>
          <w:p w14:paraId="3A935D3B" w14:textId="77777777" w:rsidR="006B4CF9" w:rsidRDefault="006B4CF9">
            <w:pPr>
              <w:pStyle w:val="TableParagraph"/>
            </w:pPr>
          </w:p>
          <w:p w14:paraId="426C6AD6" w14:textId="77777777" w:rsidR="006B4CF9" w:rsidRDefault="006B4CF9">
            <w:pPr>
              <w:pStyle w:val="TableParagraph"/>
            </w:pPr>
          </w:p>
          <w:p w14:paraId="544B7BBE" w14:textId="77777777" w:rsidR="006B4CF9" w:rsidRDefault="006B4CF9">
            <w:pPr>
              <w:pStyle w:val="TableParagraph"/>
            </w:pPr>
          </w:p>
          <w:p w14:paraId="6ED7065B" w14:textId="77777777" w:rsidR="006B4CF9" w:rsidRDefault="006B4CF9">
            <w:pPr>
              <w:pStyle w:val="TableParagraph"/>
            </w:pPr>
          </w:p>
          <w:p w14:paraId="4A1BC532" w14:textId="77777777" w:rsidR="006B4CF9" w:rsidRDefault="006B4CF9">
            <w:pPr>
              <w:pStyle w:val="TableParagraph"/>
            </w:pPr>
          </w:p>
          <w:p w14:paraId="2668FDFC" w14:textId="77777777" w:rsidR="006B4CF9" w:rsidRDefault="006B4CF9">
            <w:pPr>
              <w:pStyle w:val="TableParagraph"/>
            </w:pPr>
          </w:p>
          <w:p w14:paraId="24E478D3" w14:textId="77777777" w:rsidR="006B4CF9" w:rsidRDefault="006B4CF9">
            <w:pPr>
              <w:pStyle w:val="TableParagraph"/>
              <w:spacing w:before="11"/>
              <w:rPr>
                <w:sz w:val="21"/>
              </w:rPr>
            </w:pPr>
          </w:p>
          <w:p w14:paraId="6BFC0D0B" w14:textId="77777777" w:rsidR="006B4CF9" w:rsidRDefault="00BE01BE">
            <w:pPr>
              <w:pStyle w:val="TableParagraph"/>
              <w:spacing w:line="280" w:lineRule="auto"/>
              <w:ind w:left="114" w:right="184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259" w:type="dxa"/>
          </w:tcPr>
          <w:p w14:paraId="3F8D4965" w14:textId="77777777" w:rsidR="006B4CF9" w:rsidRDefault="00BE01BE">
            <w:pPr>
              <w:pStyle w:val="TableParagraph"/>
              <w:spacing w:before="168"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Spese per la connettività a banda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velocità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uguale a 20 megabit per secondo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(non sono ammessi i canoni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abbonamenti ricorrenti, solo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3686" w:type="dxa"/>
          </w:tcPr>
          <w:p w14:paraId="2A457ED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71F94B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199C49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4138C1B" w14:textId="77777777">
        <w:trPr>
          <w:trHeight w:val="155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60927D7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EE35747" w14:textId="77777777" w:rsidR="006B4CF9" w:rsidRDefault="006B4CF9">
            <w:pPr>
              <w:pStyle w:val="TableParagraph"/>
            </w:pPr>
          </w:p>
          <w:p w14:paraId="229828F8" w14:textId="77777777" w:rsidR="006B4CF9" w:rsidRDefault="006B4CF9">
            <w:pPr>
              <w:pStyle w:val="TableParagraph"/>
              <w:spacing w:before="9"/>
              <w:rPr>
                <w:sz w:val="23"/>
              </w:rPr>
            </w:pPr>
          </w:p>
          <w:p w14:paraId="42687468" w14:textId="77777777" w:rsidR="006B4CF9" w:rsidRDefault="00BE01BE">
            <w:pPr>
              <w:pStyle w:val="TableParagraph"/>
              <w:spacing w:line="280" w:lineRule="auto"/>
              <w:ind w:left="115" w:right="107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gestione</w:t>
            </w:r>
          </w:p>
        </w:tc>
        <w:tc>
          <w:tcPr>
            <w:tcW w:w="3686" w:type="dxa"/>
          </w:tcPr>
          <w:p w14:paraId="3C468A1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792CFCD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DED4F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66EE13F" w14:textId="77777777">
        <w:trPr>
          <w:trHeight w:val="112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CF2B46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5FF05DE" w14:textId="77777777" w:rsidR="006B4CF9" w:rsidRDefault="00BE01BE">
            <w:pPr>
              <w:pStyle w:val="TableParagraph"/>
              <w:spacing w:before="170" w:line="280" w:lineRule="auto"/>
              <w:ind w:left="115" w:right="12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3686" w:type="dxa"/>
          </w:tcPr>
          <w:p w14:paraId="4390EF9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2A433FF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0F948E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7ABC60F" w14:textId="77777777">
        <w:trPr>
          <w:trHeight w:val="161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6C3F63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6C89A82" w14:textId="77777777" w:rsidR="006B4CF9" w:rsidRDefault="006B4CF9">
            <w:pPr>
              <w:pStyle w:val="TableParagraph"/>
            </w:pPr>
          </w:p>
          <w:p w14:paraId="78DC257F" w14:textId="77777777" w:rsidR="006B4CF9" w:rsidRDefault="006B4CF9">
            <w:pPr>
              <w:pStyle w:val="TableParagraph"/>
              <w:spacing w:before="4"/>
              <w:rPr>
                <w:sz w:val="26"/>
              </w:rPr>
            </w:pPr>
          </w:p>
          <w:p w14:paraId="309762C9" w14:textId="77777777" w:rsidR="006B4CF9" w:rsidRDefault="00BE01BE">
            <w:pPr>
              <w:pStyle w:val="TableParagraph"/>
              <w:spacing w:line="283" w:lineRule="auto"/>
              <w:ind w:left="115" w:right="625"/>
              <w:rPr>
                <w:sz w:val="20"/>
              </w:rPr>
            </w:pPr>
            <w:r>
              <w:rPr>
                <w:sz w:val="20"/>
              </w:rPr>
              <w:t>Realizzazione di siti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3686" w:type="dxa"/>
          </w:tcPr>
          <w:p w14:paraId="3AB5975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37C4BD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276190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06F5036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3DA327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4CE2924" w14:textId="77777777" w:rsidR="006B4CF9" w:rsidRDefault="006B4CF9">
            <w:pPr>
              <w:pStyle w:val="TableParagraph"/>
            </w:pPr>
          </w:p>
          <w:p w14:paraId="640D08DE" w14:textId="77777777" w:rsidR="006B4CF9" w:rsidRDefault="006B4CF9">
            <w:pPr>
              <w:pStyle w:val="TableParagraph"/>
            </w:pPr>
          </w:p>
          <w:p w14:paraId="631A0EBA" w14:textId="77777777" w:rsidR="006B4CF9" w:rsidRDefault="00BE01BE">
            <w:pPr>
              <w:pStyle w:val="TableParagraph"/>
              <w:spacing w:before="140" w:line="280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Realizzazione di canali di vendita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3686" w:type="dxa"/>
          </w:tcPr>
          <w:p w14:paraId="79B3ECD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6926DF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A927A6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4EC53" w14:textId="77777777" w:rsidR="006B4CF9" w:rsidRDefault="006B4CF9">
      <w:pPr>
        <w:rPr>
          <w:rFonts w:ascii="Times New Roman"/>
          <w:sz w:val="20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5FCB1BA5" w14:textId="77777777" w:rsidR="006B4CF9" w:rsidRDefault="006B4CF9">
      <w:pPr>
        <w:pStyle w:val="Corpotesto"/>
        <w:rPr>
          <w:sz w:val="20"/>
        </w:rPr>
      </w:pPr>
    </w:p>
    <w:p w14:paraId="0DF06D93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1FB048E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A851B4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3535429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0ED086B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70CC911D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72E7EAB0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623442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A705817" w14:textId="77777777">
        <w:trPr>
          <w:trHeight w:val="1799"/>
        </w:trPr>
        <w:tc>
          <w:tcPr>
            <w:tcW w:w="1843" w:type="dxa"/>
            <w:vMerge w:val="restart"/>
            <w:tcBorders>
              <w:bottom w:val="nil"/>
            </w:tcBorders>
          </w:tcPr>
          <w:p w14:paraId="25EA9ABF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43F5F17" w14:textId="77777777" w:rsidR="006B4CF9" w:rsidRDefault="006B4CF9">
            <w:pPr>
              <w:pStyle w:val="TableParagraph"/>
            </w:pPr>
          </w:p>
          <w:p w14:paraId="7E2FB6B1" w14:textId="77777777" w:rsidR="006B4CF9" w:rsidRDefault="006B4CF9">
            <w:pPr>
              <w:pStyle w:val="TableParagraph"/>
              <w:spacing w:before="8"/>
            </w:pPr>
          </w:p>
          <w:p w14:paraId="07808D21" w14:textId="77777777" w:rsidR="006B4CF9" w:rsidRDefault="00BE01BE">
            <w:pPr>
              <w:pStyle w:val="TableParagraph"/>
              <w:spacing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divulgazione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per il web marketing e 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3686" w:type="dxa"/>
          </w:tcPr>
          <w:p w14:paraId="69B2E2F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EB9C52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07CCE4C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23D45F5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22F048F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72CFB8E" w14:textId="77777777" w:rsidR="006B4CF9" w:rsidRDefault="006B4CF9">
            <w:pPr>
              <w:pStyle w:val="TableParagraph"/>
            </w:pPr>
          </w:p>
          <w:p w14:paraId="13BB7B23" w14:textId="77777777" w:rsidR="006B4CF9" w:rsidRDefault="006B4CF9">
            <w:pPr>
              <w:pStyle w:val="TableParagraph"/>
              <w:spacing w:before="8"/>
            </w:pPr>
          </w:p>
          <w:p w14:paraId="1A6FADA2" w14:textId="77777777" w:rsidR="006B4CF9" w:rsidRDefault="00BE01BE">
            <w:pPr>
              <w:pStyle w:val="TableParagraph"/>
              <w:spacing w:line="280" w:lineRule="auto"/>
              <w:ind w:left="115" w:right="303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campagne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promozione e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3686" w:type="dxa"/>
          </w:tcPr>
          <w:p w14:paraId="4964D10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3BB2F33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5B28AB3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1AC1A7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43B18DD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D9B2FAD" w14:textId="77777777" w:rsidR="006B4CF9" w:rsidRDefault="006B4CF9">
            <w:pPr>
              <w:pStyle w:val="TableParagraph"/>
              <w:spacing w:before="4"/>
              <w:rPr>
                <w:sz w:val="21"/>
              </w:rPr>
            </w:pPr>
          </w:p>
          <w:p w14:paraId="1580A6AA" w14:textId="77777777" w:rsidR="006B4CF9" w:rsidRDefault="00BE01BE">
            <w:pPr>
              <w:pStyle w:val="TableParagraph"/>
              <w:spacing w:before="1" w:line="280" w:lineRule="auto"/>
              <w:ind w:left="115" w:right="203"/>
              <w:rPr>
                <w:sz w:val="20"/>
              </w:rPr>
            </w:pPr>
            <w:r>
              <w:rPr>
                <w:sz w:val="20"/>
              </w:rPr>
              <w:t>Spese per formazione qualificata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 gli addetti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 in tema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3686" w:type="dxa"/>
          </w:tcPr>
          <w:p w14:paraId="03867EAF" w14:textId="77777777" w:rsidR="006B4CF9" w:rsidRDefault="00BE01BE">
            <w:pPr>
              <w:pStyle w:val="TableParagraph"/>
              <w:spacing w:before="55" w:line="276" w:lineRule="auto"/>
              <w:ind w:left="115" w:right="412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Indicare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denominazione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del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spacing w:val="-4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qualificato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che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fornisce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formazione:</w:t>
            </w:r>
          </w:p>
          <w:p w14:paraId="59B6B885" w14:textId="77777777" w:rsidR="006B4CF9" w:rsidRDefault="00BE01BE">
            <w:pPr>
              <w:pStyle w:val="TableParagraph"/>
              <w:spacing w:before="59"/>
              <w:ind w:left="115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Tipologia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di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w w:val="80"/>
                <w:position w:val="6"/>
                <w:sz w:val="14"/>
              </w:rPr>
              <w:t>7</w:t>
            </w:r>
            <w:r>
              <w:rPr>
                <w:rFonts w:ascii="Arial MT"/>
                <w:w w:val="80"/>
              </w:rPr>
              <w:t>:</w:t>
            </w:r>
          </w:p>
        </w:tc>
        <w:tc>
          <w:tcPr>
            <w:tcW w:w="2976" w:type="dxa"/>
          </w:tcPr>
          <w:p w14:paraId="51D1A1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23EED1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842152" w14:textId="77777777" w:rsidR="006B4CF9" w:rsidRDefault="006B4CF9">
      <w:pPr>
        <w:pStyle w:val="Corpotesto"/>
        <w:rPr>
          <w:sz w:val="20"/>
        </w:rPr>
      </w:pPr>
    </w:p>
    <w:p w14:paraId="3BFF3828" w14:textId="77777777" w:rsidR="006B4CF9" w:rsidRDefault="006B4CF9">
      <w:pPr>
        <w:pStyle w:val="Corpotesto"/>
        <w:rPr>
          <w:sz w:val="20"/>
        </w:rPr>
      </w:pPr>
    </w:p>
    <w:p w14:paraId="491A298D" w14:textId="77777777" w:rsidR="006B4CF9" w:rsidRDefault="006B4CF9">
      <w:pPr>
        <w:pStyle w:val="Corpotesto"/>
        <w:rPr>
          <w:sz w:val="20"/>
        </w:rPr>
      </w:pPr>
    </w:p>
    <w:p w14:paraId="0BB8E9F5" w14:textId="77777777" w:rsidR="006B4CF9" w:rsidRDefault="006B4CF9">
      <w:pPr>
        <w:pStyle w:val="Corpotesto"/>
        <w:rPr>
          <w:sz w:val="20"/>
        </w:rPr>
      </w:pPr>
    </w:p>
    <w:p w14:paraId="4FF4066A" w14:textId="77777777" w:rsidR="006B4CF9" w:rsidRDefault="006B4CF9">
      <w:pPr>
        <w:pStyle w:val="Corpotesto"/>
        <w:rPr>
          <w:sz w:val="20"/>
        </w:rPr>
      </w:pPr>
    </w:p>
    <w:p w14:paraId="5FA6E301" w14:textId="77777777" w:rsidR="006B4CF9" w:rsidRDefault="006B4CF9">
      <w:pPr>
        <w:pStyle w:val="Corpotesto"/>
        <w:rPr>
          <w:sz w:val="20"/>
        </w:rPr>
      </w:pPr>
    </w:p>
    <w:p w14:paraId="205F76AE" w14:textId="77777777" w:rsidR="006B4CF9" w:rsidRDefault="006B4CF9">
      <w:pPr>
        <w:pStyle w:val="Corpotesto"/>
        <w:rPr>
          <w:sz w:val="20"/>
        </w:rPr>
      </w:pPr>
    </w:p>
    <w:p w14:paraId="0958B879" w14:textId="3DB26508" w:rsidR="006B4CF9" w:rsidRDefault="003B41E5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53561" wp14:editId="4EFF92DF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7620"/>
                <wp:effectExtent l="0" t="0" r="0" b="0"/>
                <wp:wrapTopAndBottom/>
                <wp:docPr id="11207529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4132" id="Rectangle 2" o:spid="_x0000_s1026" style="position:absolute;margin-left:1in;margin-top:9.9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Nxh/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A9A378" w14:textId="77777777" w:rsidR="006B4CF9" w:rsidRDefault="006B4CF9">
      <w:pPr>
        <w:pStyle w:val="Corpotesto"/>
        <w:spacing w:before="4"/>
        <w:rPr>
          <w:sz w:val="26"/>
        </w:rPr>
      </w:pPr>
    </w:p>
    <w:p w14:paraId="25F0FE33" w14:textId="77777777" w:rsidR="006B4CF9" w:rsidRDefault="00BE01BE">
      <w:pPr>
        <w:spacing w:before="97"/>
        <w:ind w:left="679" w:right="756"/>
        <w:rPr>
          <w:sz w:val="16"/>
        </w:rPr>
      </w:pPr>
      <w:r>
        <w:rPr>
          <w:spacing w:val="-1"/>
          <w:position w:val="6"/>
          <w:sz w:val="18"/>
        </w:rPr>
        <w:t>7</w:t>
      </w:r>
      <w:r>
        <w:rPr>
          <w:spacing w:val="-4"/>
          <w:position w:val="6"/>
          <w:sz w:val="18"/>
        </w:rPr>
        <w:t xml:space="preserve"> </w:t>
      </w:r>
      <w:r>
        <w:rPr>
          <w:spacing w:val="-1"/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ricorda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fornitore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deve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rientrare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gli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accreditati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dalle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Regioni,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Università,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Scuole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Alta</w:t>
      </w:r>
      <w:r>
        <w:rPr>
          <w:spacing w:val="-10"/>
          <w:sz w:val="16"/>
        </w:rPr>
        <w:t xml:space="preserve"> </w:t>
      </w:r>
      <w:r>
        <w:rPr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z w:val="16"/>
        </w:rPr>
        <w:t>riconosciute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9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dell’Università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Ricerca,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Centri</w:t>
      </w:r>
      <w:r>
        <w:rPr>
          <w:spacing w:val="2"/>
          <w:sz w:val="16"/>
        </w:rPr>
        <w:t xml:space="preserve"> </w:t>
      </w:r>
      <w:r>
        <w:rPr>
          <w:sz w:val="16"/>
        </w:rPr>
        <w:t>di trasferimento tecnologico come</w:t>
      </w:r>
      <w:r>
        <w:rPr>
          <w:spacing w:val="-1"/>
          <w:sz w:val="16"/>
        </w:rPr>
        <w:t xml:space="preserve"> </w:t>
      </w:r>
      <w:r>
        <w:rPr>
          <w:sz w:val="16"/>
        </w:rPr>
        <w:t>definiti dal</w:t>
      </w:r>
      <w:r>
        <w:rPr>
          <w:spacing w:val="3"/>
          <w:sz w:val="16"/>
        </w:rPr>
        <w:t xml:space="preserve"> </w:t>
      </w:r>
      <w:r>
        <w:rPr>
          <w:sz w:val="16"/>
        </w:rPr>
        <w:t>DM-MISE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</w:t>
      </w:r>
      <w:r>
        <w:rPr>
          <w:spacing w:val="2"/>
          <w:sz w:val="16"/>
        </w:rPr>
        <w:t xml:space="preserve"> </w:t>
      </w:r>
      <w:r>
        <w:rPr>
          <w:sz w:val="16"/>
        </w:rPr>
        <w:t>dicembre</w:t>
      </w:r>
      <w:r>
        <w:rPr>
          <w:spacing w:val="2"/>
          <w:sz w:val="16"/>
        </w:rPr>
        <w:t xml:space="preserve"> </w:t>
      </w:r>
      <w:r>
        <w:rPr>
          <w:sz w:val="16"/>
        </w:rPr>
        <w:t>2017</w:t>
      </w:r>
    </w:p>
    <w:p w14:paraId="2954A892" w14:textId="77777777" w:rsidR="006B4CF9" w:rsidRDefault="006B4CF9">
      <w:pPr>
        <w:rPr>
          <w:sz w:val="16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2FD3ABCD" w14:textId="77777777" w:rsidR="006B4CF9" w:rsidRDefault="006B4CF9">
      <w:pPr>
        <w:pStyle w:val="Corpotesto"/>
        <w:rPr>
          <w:sz w:val="20"/>
        </w:rPr>
      </w:pPr>
    </w:p>
    <w:p w14:paraId="6672AB3E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E1AB23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8204635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932538A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ABBD1BD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26A1C20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5BC5B0A5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A168C8C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00F4B4BE" w14:textId="77777777">
        <w:trPr>
          <w:trHeight w:val="1799"/>
        </w:trPr>
        <w:tc>
          <w:tcPr>
            <w:tcW w:w="1843" w:type="dxa"/>
          </w:tcPr>
          <w:p w14:paraId="4133121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F4AB63A" w14:textId="77777777" w:rsidR="006B4CF9" w:rsidRDefault="006B4CF9">
            <w:pPr>
              <w:pStyle w:val="TableParagraph"/>
            </w:pPr>
          </w:p>
          <w:p w14:paraId="503DCB27" w14:textId="77777777" w:rsidR="006B4CF9" w:rsidRDefault="006B4CF9">
            <w:pPr>
              <w:pStyle w:val="TableParagraph"/>
            </w:pPr>
          </w:p>
          <w:p w14:paraId="6DA76936" w14:textId="4886D7E6" w:rsidR="006B4CF9" w:rsidRDefault="00BE01BE">
            <w:pPr>
              <w:pStyle w:val="TableParagraph"/>
              <w:spacing w:before="140" w:line="280" w:lineRule="auto"/>
              <w:ind w:left="115" w:right="1248"/>
              <w:rPr>
                <w:sz w:val="20"/>
              </w:rPr>
            </w:pPr>
            <w:r>
              <w:rPr>
                <w:sz w:val="20"/>
              </w:rPr>
              <w:t>Spese per impianti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A2689C">
              <w:rPr>
                <w:sz w:val="20"/>
              </w:rPr>
              <w:t>, antifurto e sicurezza</w:t>
            </w:r>
          </w:p>
        </w:tc>
        <w:tc>
          <w:tcPr>
            <w:tcW w:w="3686" w:type="dxa"/>
          </w:tcPr>
          <w:p w14:paraId="4A7C38D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A9DBCF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0672B4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67DFE" w14:textId="77777777" w:rsidR="006B4CF9" w:rsidRDefault="006B4CF9">
      <w:pPr>
        <w:pStyle w:val="Corpotesto"/>
        <w:rPr>
          <w:sz w:val="13"/>
        </w:rPr>
      </w:pPr>
    </w:p>
    <w:p w14:paraId="47DC501E" w14:textId="77777777" w:rsidR="006B4CF9" w:rsidRDefault="00BE01BE">
      <w:pPr>
        <w:spacing w:before="99"/>
        <w:ind w:left="679" w:right="756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Nello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spazio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“Riferimenti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documenti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spesa”</w:t>
      </w:r>
      <w:r>
        <w:rPr>
          <w:rFonts w:ascii="Arial MT" w:hAnsi="Arial MT"/>
          <w:spacing w:val="1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va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scritto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è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già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stata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sarà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dopo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presentazione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domanda,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precisando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anche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sono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saranno</w:t>
      </w:r>
      <w:r>
        <w:rPr>
          <w:rFonts w:ascii="Arial MT" w:hAnsi="Arial MT"/>
          <w:spacing w:val="-7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documenti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relativi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alla</w:t>
      </w:r>
      <w:r>
        <w:rPr>
          <w:rFonts w:ascii="Arial MT" w:hAnsi="Arial MT"/>
          <w:spacing w:val="-3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spesa.</w:t>
      </w:r>
    </w:p>
    <w:p w14:paraId="69FA61D8" w14:textId="77777777" w:rsidR="006B4CF9" w:rsidRDefault="006B4CF9">
      <w:pPr>
        <w:rPr>
          <w:rFonts w:ascii="Arial MT" w:hAnsi="Arial MT"/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588783B" w14:textId="77777777" w:rsidR="006B4CF9" w:rsidRDefault="00BE01BE">
      <w:pPr>
        <w:pStyle w:val="Titolo1"/>
        <w:spacing w:before="87"/>
        <w:ind w:left="119"/>
        <w:jc w:val="left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1F794454" w14:textId="77777777" w:rsidR="006B4CF9" w:rsidRDefault="006B4CF9">
      <w:pPr>
        <w:pStyle w:val="Corpotesto"/>
        <w:spacing w:before="3"/>
        <w:rPr>
          <w:rFonts w:ascii="Arial"/>
          <w:b/>
        </w:rPr>
      </w:pPr>
    </w:p>
    <w:p w14:paraId="0A3F1CA4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digitale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su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questa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domanda</w:t>
      </w:r>
    </w:p>
    <w:p w14:paraId="323A760D" w14:textId="77777777" w:rsidR="006B4CF9" w:rsidRDefault="006B4CF9">
      <w:pPr>
        <w:pStyle w:val="Corpotesto"/>
        <w:rPr>
          <w:rFonts w:ascii="Arial MT"/>
        </w:rPr>
      </w:pPr>
    </w:p>
    <w:p w14:paraId="07CFAC97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penna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allegato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documento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identità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chi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</w:p>
    <w:p w14:paraId="451CC47E" w14:textId="77777777" w:rsidR="006B4CF9" w:rsidRDefault="006B4CF9">
      <w:pPr>
        <w:pStyle w:val="Corpotesto"/>
        <w:rPr>
          <w:rFonts w:ascii="Arial MT"/>
          <w:sz w:val="20"/>
        </w:rPr>
      </w:pPr>
    </w:p>
    <w:p w14:paraId="7BAAF2FB" w14:textId="77777777" w:rsidR="006B4CF9" w:rsidRDefault="006B4CF9">
      <w:pPr>
        <w:pStyle w:val="Corpotesto"/>
        <w:rPr>
          <w:rFonts w:ascii="Arial MT"/>
          <w:sz w:val="20"/>
        </w:rPr>
      </w:pPr>
    </w:p>
    <w:p w14:paraId="683885E3" w14:textId="77777777" w:rsidR="006B4CF9" w:rsidRDefault="006B4CF9">
      <w:pPr>
        <w:pStyle w:val="Corpotesto"/>
        <w:rPr>
          <w:rFonts w:ascii="Arial MT"/>
          <w:sz w:val="20"/>
        </w:rPr>
      </w:pPr>
    </w:p>
    <w:p w14:paraId="5B75354C" w14:textId="77777777" w:rsidR="006B4CF9" w:rsidRDefault="006B4CF9">
      <w:pPr>
        <w:pStyle w:val="Corpotesto"/>
        <w:rPr>
          <w:rFonts w:ascii="Arial MT"/>
          <w:sz w:val="20"/>
        </w:rPr>
      </w:pPr>
    </w:p>
    <w:p w14:paraId="3A8A8AAA" w14:textId="77777777" w:rsidR="006B4CF9" w:rsidRDefault="006B4CF9">
      <w:pPr>
        <w:pStyle w:val="Corpotesto"/>
        <w:rPr>
          <w:rFonts w:ascii="Arial MT"/>
          <w:sz w:val="20"/>
        </w:rPr>
      </w:pPr>
    </w:p>
    <w:p w14:paraId="6FF65E5E" w14:textId="77777777" w:rsidR="006B4CF9" w:rsidRDefault="006B4CF9">
      <w:pPr>
        <w:pStyle w:val="Corpotesto"/>
        <w:rPr>
          <w:rFonts w:ascii="Arial MT"/>
          <w:sz w:val="20"/>
        </w:rPr>
      </w:pPr>
    </w:p>
    <w:p w14:paraId="598F2858" w14:textId="77777777" w:rsidR="006B4CF9" w:rsidRDefault="006B4CF9">
      <w:pPr>
        <w:pStyle w:val="Corpotesto"/>
        <w:rPr>
          <w:rFonts w:ascii="Arial MT"/>
          <w:sz w:val="20"/>
        </w:rPr>
      </w:pPr>
    </w:p>
    <w:p w14:paraId="640B9CE5" w14:textId="77777777" w:rsidR="006B4CF9" w:rsidRDefault="006B4CF9">
      <w:pPr>
        <w:pStyle w:val="Corpotesto"/>
        <w:rPr>
          <w:rFonts w:ascii="Arial MT"/>
          <w:sz w:val="20"/>
        </w:rPr>
      </w:pPr>
    </w:p>
    <w:p w14:paraId="2C8EF0BB" w14:textId="77777777" w:rsidR="006B4CF9" w:rsidRDefault="006B4CF9">
      <w:pPr>
        <w:pStyle w:val="Corpotesto"/>
        <w:rPr>
          <w:rFonts w:ascii="Arial MT"/>
          <w:sz w:val="20"/>
        </w:rPr>
      </w:pPr>
    </w:p>
    <w:p w14:paraId="02B61339" w14:textId="77777777" w:rsidR="006B4CF9" w:rsidRDefault="006B4CF9">
      <w:pPr>
        <w:pStyle w:val="Corpotesto"/>
        <w:rPr>
          <w:rFonts w:ascii="Arial MT"/>
          <w:sz w:val="20"/>
        </w:rPr>
      </w:pPr>
    </w:p>
    <w:p w14:paraId="1E0C2AA8" w14:textId="77777777" w:rsidR="006B4CF9" w:rsidRDefault="006B4CF9">
      <w:pPr>
        <w:pStyle w:val="Corpotesto"/>
        <w:rPr>
          <w:rFonts w:ascii="Arial MT"/>
          <w:sz w:val="20"/>
        </w:rPr>
      </w:pPr>
    </w:p>
    <w:p w14:paraId="53CD244F" w14:textId="77777777" w:rsidR="006B4CF9" w:rsidRDefault="006B4CF9">
      <w:pPr>
        <w:pStyle w:val="Corpotesto"/>
        <w:rPr>
          <w:rFonts w:ascii="Arial MT"/>
          <w:sz w:val="20"/>
        </w:rPr>
      </w:pPr>
    </w:p>
    <w:p w14:paraId="7FF6BACB" w14:textId="77777777" w:rsidR="006B4CF9" w:rsidRDefault="006B4CF9">
      <w:pPr>
        <w:pStyle w:val="Corpotesto"/>
        <w:rPr>
          <w:rFonts w:ascii="Arial MT"/>
          <w:sz w:val="20"/>
        </w:rPr>
      </w:pPr>
    </w:p>
    <w:p w14:paraId="3769049E" w14:textId="77777777" w:rsidR="006B4CF9" w:rsidRDefault="006B4CF9">
      <w:pPr>
        <w:pStyle w:val="Corpotesto"/>
        <w:rPr>
          <w:rFonts w:ascii="Arial MT"/>
          <w:sz w:val="20"/>
        </w:rPr>
      </w:pPr>
    </w:p>
    <w:p w14:paraId="52E2F970" w14:textId="77777777" w:rsidR="006B4CF9" w:rsidRDefault="006B4CF9">
      <w:pPr>
        <w:pStyle w:val="Corpotesto"/>
        <w:rPr>
          <w:rFonts w:ascii="Arial MT"/>
          <w:sz w:val="20"/>
        </w:rPr>
      </w:pPr>
    </w:p>
    <w:p w14:paraId="688827EF" w14:textId="77777777" w:rsidR="006B4CF9" w:rsidRDefault="006B4CF9">
      <w:pPr>
        <w:pStyle w:val="Corpotesto"/>
        <w:rPr>
          <w:rFonts w:ascii="Arial MT"/>
          <w:sz w:val="20"/>
        </w:rPr>
      </w:pPr>
    </w:p>
    <w:p w14:paraId="4A70EB64" w14:textId="77777777" w:rsidR="006B4CF9" w:rsidRDefault="006B4CF9">
      <w:pPr>
        <w:pStyle w:val="Corpotesto"/>
        <w:rPr>
          <w:rFonts w:ascii="Arial MT"/>
          <w:sz w:val="20"/>
        </w:rPr>
      </w:pPr>
    </w:p>
    <w:p w14:paraId="690346EC" w14:textId="77777777" w:rsidR="006B4CF9" w:rsidRDefault="006B4CF9">
      <w:pPr>
        <w:pStyle w:val="Corpotesto"/>
        <w:rPr>
          <w:rFonts w:ascii="Arial MT"/>
          <w:sz w:val="20"/>
        </w:rPr>
      </w:pPr>
    </w:p>
    <w:p w14:paraId="3DC4C5A5" w14:textId="77777777" w:rsidR="006B4CF9" w:rsidRDefault="006B4CF9">
      <w:pPr>
        <w:pStyle w:val="Corpotesto"/>
        <w:rPr>
          <w:rFonts w:ascii="Arial MT"/>
          <w:sz w:val="20"/>
        </w:rPr>
      </w:pPr>
    </w:p>
    <w:p w14:paraId="40DF12B9" w14:textId="77777777" w:rsidR="006B4CF9" w:rsidRDefault="006B4CF9">
      <w:pPr>
        <w:pStyle w:val="Corpotesto"/>
        <w:rPr>
          <w:rFonts w:ascii="Arial MT"/>
          <w:sz w:val="20"/>
        </w:rPr>
      </w:pPr>
    </w:p>
    <w:p w14:paraId="48DE1D7F" w14:textId="77777777" w:rsidR="006B4CF9" w:rsidRDefault="006B4CF9">
      <w:pPr>
        <w:pStyle w:val="Corpotesto"/>
        <w:rPr>
          <w:rFonts w:ascii="Arial MT"/>
          <w:sz w:val="20"/>
        </w:rPr>
      </w:pPr>
    </w:p>
    <w:p w14:paraId="0C1E6642" w14:textId="77777777" w:rsidR="006B4CF9" w:rsidRDefault="006B4CF9">
      <w:pPr>
        <w:pStyle w:val="Corpotesto"/>
        <w:rPr>
          <w:rFonts w:ascii="Arial MT"/>
          <w:sz w:val="20"/>
        </w:rPr>
      </w:pPr>
    </w:p>
    <w:p w14:paraId="0545B2A5" w14:textId="77777777" w:rsidR="006B4CF9" w:rsidRDefault="006B4CF9">
      <w:pPr>
        <w:pStyle w:val="Corpotesto"/>
        <w:rPr>
          <w:rFonts w:ascii="Arial MT"/>
          <w:sz w:val="20"/>
        </w:rPr>
      </w:pPr>
    </w:p>
    <w:p w14:paraId="5DE30E0D" w14:textId="77777777" w:rsidR="006B4CF9" w:rsidRDefault="006B4CF9">
      <w:pPr>
        <w:pStyle w:val="Corpotesto"/>
        <w:rPr>
          <w:rFonts w:ascii="Arial MT"/>
          <w:sz w:val="20"/>
        </w:rPr>
      </w:pPr>
    </w:p>
    <w:p w14:paraId="6A9EE5B5" w14:textId="77777777" w:rsidR="006B4CF9" w:rsidRDefault="006B4CF9">
      <w:pPr>
        <w:pStyle w:val="Corpotesto"/>
        <w:rPr>
          <w:rFonts w:ascii="Arial MT"/>
          <w:sz w:val="20"/>
        </w:rPr>
      </w:pPr>
    </w:p>
    <w:p w14:paraId="6CDF3A8D" w14:textId="77777777" w:rsidR="006B4CF9" w:rsidRDefault="006B4CF9">
      <w:pPr>
        <w:pStyle w:val="Corpotesto"/>
        <w:rPr>
          <w:rFonts w:ascii="Arial MT"/>
          <w:sz w:val="20"/>
        </w:rPr>
      </w:pPr>
    </w:p>
    <w:p w14:paraId="4AD61F58" w14:textId="77777777" w:rsidR="006B4CF9" w:rsidRDefault="006B4CF9">
      <w:pPr>
        <w:pStyle w:val="Corpotesto"/>
        <w:rPr>
          <w:rFonts w:ascii="Arial MT"/>
          <w:sz w:val="20"/>
        </w:rPr>
      </w:pPr>
    </w:p>
    <w:p w14:paraId="137D5102" w14:textId="77777777" w:rsidR="006B4CF9" w:rsidRDefault="006B4CF9">
      <w:pPr>
        <w:pStyle w:val="Corpotesto"/>
        <w:rPr>
          <w:rFonts w:ascii="Arial MT"/>
          <w:sz w:val="20"/>
        </w:rPr>
      </w:pPr>
    </w:p>
    <w:p w14:paraId="49996BA1" w14:textId="77777777" w:rsidR="006B4CF9" w:rsidRDefault="006B4CF9">
      <w:pPr>
        <w:pStyle w:val="Corpotesto"/>
        <w:rPr>
          <w:rFonts w:ascii="Arial MT"/>
          <w:sz w:val="20"/>
        </w:rPr>
      </w:pPr>
    </w:p>
    <w:p w14:paraId="1DC2D848" w14:textId="77777777" w:rsidR="006B4CF9" w:rsidRDefault="006B4CF9">
      <w:pPr>
        <w:pStyle w:val="Corpotesto"/>
        <w:rPr>
          <w:rFonts w:ascii="Arial MT"/>
          <w:sz w:val="20"/>
        </w:rPr>
      </w:pPr>
    </w:p>
    <w:p w14:paraId="56EFFEFF" w14:textId="77777777" w:rsidR="006B4CF9" w:rsidRDefault="006B4CF9">
      <w:pPr>
        <w:pStyle w:val="Corpotesto"/>
        <w:rPr>
          <w:rFonts w:ascii="Arial MT"/>
          <w:sz w:val="20"/>
        </w:rPr>
      </w:pPr>
    </w:p>
    <w:p w14:paraId="5016695B" w14:textId="77777777" w:rsidR="006B4CF9" w:rsidRDefault="006B4CF9">
      <w:pPr>
        <w:pStyle w:val="Corpotesto"/>
        <w:rPr>
          <w:rFonts w:ascii="Arial MT"/>
          <w:sz w:val="20"/>
        </w:rPr>
      </w:pPr>
    </w:p>
    <w:p w14:paraId="06D4B768" w14:textId="77777777" w:rsidR="006B4CF9" w:rsidRDefault="006B4CF9">
      <w:pPr>
        <w:pStyle w:val="Corpotesto"/>
        <w:rPr>
          <w:rFonts w:ascii="Arial MT"/>
          <w:sz w:val="20"/>
        </w:rPr>
      </w:pPr>
    </w:p>
    <w:p w14:paraId="298CC11D" w14:textId="77777777" w:rsidR="006B4CF9" w:rsidRDefault="006B4CF9">
      <w:pPr>
        <w:pStyle w:val="Corpotesto"/>
        <w:rPr>
          <w:rFonts w:ascii="Arial MT"/>
          <w:sz w:val="20"/>
        </w:rPr>
      </w:pPr>
    </w:p>
    <w:p w14:paraId="17D92F15" w14:textId="77777777" w:rsidR="006B4CF9" w:rsidRDefault="006B4CF9">
      <w:pPr>
        <w:pStyle w:val="Corpotesto"/>
        <w:rPr>
          <w:rFonts w:ascii="Arial MT"/>
          <w:sz w:val="20"/>
        </w:rPr>
      </w:pPr>
    </w:p>
    <w:p w14:paraId="01EFFF4A" w14:textId="77777777" w:rsidR="006B4CF9" w:rsidRDefault="006B4CF9">
      <w:pPr>
        <w:pStyle w:val="Corpotesto"/>
        <w:rPr>
          <w:rFonts w:ascii="Arial MT"/>
          <w:sz w:val="20"/>
        </w:rPr>
      </w:pPr>
    </w:p>
    <w:p w14:paraId="6F21785F" w14:textId="77777777" w:rsidR="006B4CF9" w:rsidRDefault="006B4CF9">
      <w:pPr>
        <w:pStyle w:val="Corpotesto"/>
        <w:rPr>
          <w:rFonts w:ascii="Arial MT"/>
          <w:sz w:val="20"/>
        </w:rPr>
      </w:pPr>
    </w:p>
    <w:p w14:paraId="7213C115" w14:textId="77777777" w:rsidR="006B4CF9" w:rsidRDefault="006B4CF9">
      <w:pPr>
        <w:pStyle w:val="Corpotesto"/>
        <w:rPr>
          <w:rFonts w:ascii="Arial MT"/>
          <w:sz w:val="20"/>
        </w:rPr>
      </w:pPr>
    </w:p>
    <w:p w14:paraId="7AE33B09" w14:textId="77777777" w:rsidR="006B4CF9" w:rsidRDefault="006B4CF9">
      <w:pPr>
        <w:pStyle w:val="Corpotesto"/>
        <w:rPr>
          <w:rFonts w:ascii="Arial MT"/>
          <w:sz w:val="20"/>
        </w:rPr>
      </w:pPr>
    </w:p>
    <w:p w14:paraId="7A5CC493" w14:textId="77777777" w:rsidR="006B4CF9" w:rsidRDefault="006B4CF9">
      <w:pPr>
        <w:pStyle w:val="Corpotesto"/>
        <w:rPr>
          <w:rFonts w:ascii="Arial MT"/>
          <w:sz w:val="20"/>
        </w:rPr>
      </w:pPr>
    </w:p>
    <w:p w14:paraId="53EE226E" w14:textId="77777777" w:rsidR="006B4CF9" w:rsidRDefault="006B4CF9">
      <w:pPr>
        <w:pStyle w:val="Corpotesto"/>
        <w:rPr>
          <w:rFonts w:ascii="Arial MT"/>
          <w:sz w:val="20"/>
        </w:rPr>
      </w:pPr>
    </w:p>
    <w:p w14:paraId="71ABA682" w14:textId="77777777" w:rsidR="006B4CF9" w:rsidRDefault="006B4CF9">
      <w:pPr>
        <w:pStyle w:val="Corpotesto"/>
        <w:rPr>
          <w:rFonts w:ascii="Arial MT"/>
          <w:sz w:val="20"/>
        </w:rPr>
      </w:pPr>
    </w:p>
    <w:p w14:paraId="611FAD2E" w14:textId="77777777" w:rsidR="006B4CF9" w:rsidRDefault="006B4CF9">
      <w:pPr>
        <w:pStyle w:val="Corpotesto"/>
        <w:rPr>
          <w:rFonts w:ascii="Arial MT"/>
          <w:sz w:val="20"/>
        </w:rPr>
      </w:pPr>
    </w:p>
    <w:p w14:paraId="1743A38B" w14:textId="77777777" w:rsidR="006B4CF9" w:rsidRDefault="006B4CF9">
      <w:pPr>
        <w:pStyle w:val="Corpotesto"/>
        <w:rPr>
          <w:rFonts w:ascii="Arial MT"/>
          <w:sz w:val="20"/>
        </w:rPr>
      </w:pPr>
    </w:p>
    <w:p w14:paraId="18E5B934" w14:textId="77777777" w:rsidR="006B4CF9" w:rsidRDefault="006B4CF9">
      <w:pPr>
        <w:pStyle w:val="Corpotesto"/>
        <w:rPr>
          <w:rFonts w:ascii="Arial MT"/>
          <w:sz w:val="20"/>
        </w:rPr>
      </w:pPr>
    </w:p>
    <w:p w14:paraId="3FFED216" w14:textId="77777777" w:rsidR="006B4CF9" w:rsidRDefault="006B4CF9">
      <w:pPr>
        <w:pStyle w:val="Corpotesto"/>
        <w:rPr>
          <w:rFonts w:ascii="Arial MT"/>
          <w:sz w:val="20"/>
        </w:rPr>
      </w:pPr>
    </w:p>
    <w:p w14:paraId="2DCE79CC" w14:textId="77777777" w:rsidR="006B4CF9" w:rsidRDefault="006B4CF9">
      <w:pPr>
        <w:pStyle w:val="Corpotesto"/>
        <w:rPr>
          <w:rFonts w:ascii="Arial MT"/>
          <w:sz w:val="20"/>
        </w:rPr>
      </w:pPr>
    </w:p>
    <w:p w14:paraId="65235ED9" w14:textId="77777777" w:rsidR="006B4CF9" w:rsidRDefault="006B4CF9">
      <w:pPr>
        <w:pStyle w:val="Corpotesto"/>
        <w:rPr>
          <w:rFonts w:ascii="Arial MT"/>
          <w:sz w:val="20"/>
        </w:rPr>
      </w:pPr>
    </w:p>
    <w:p w14:paraId="18FA9F93" w14:textId="77777777" w:rsidR="006B4CF9" w:rsidRDefault="006B4CF9">
      <w:pPr>
        <w:pStyle w:val="Corpotesto"/>
        <w:rPr>
          <w:rFonts w:ascii="Arial MT"/>
          <w:sz w:val="20"/>
        </w:rPr>
      </w:pPr>
    </w:p>
    <w:p w14:paraId="61C87DBA" w14:textId="77777777" w:rsidR="006B4CF9" w:rsidRDefault="006B4CF9">
      <w:pPr>
        <w:pStyle w:val="Corpotesto"/>
        <w:rPr>
          <w:rFonts w:ascii="Arial MT"/>
          <w:sz w:val="20"/>
        </w:rPr>
      </w:pPr>
    </w:p>
    <w:p w14:paraId="638C32AB" w14:textId="77777777" w:rsidR="006B4CF9" w:rsidRDefault="006B4CF9">
      <w:pPr>
        <w:pStyle w:val="Corpotesto"/>
        <w:rPr>
          <w:rFonts w:ascii="Arial MT"/>
          <w:sz w:val="20"/>
        </w:rPr>
      </w:pPr>
    </w:p>
    <w:p w14:paraId="1480ABC1" w14:textId="77777777" w:rsidR="006B4CF9" w:rsidRDefault="006B4CF9">
      <w:pPr>
        <w:pStyle w:val="Corpotesto"/>
        <w:rPr>
          <w:rFonts w:ascii="Arial MT"/>
          <w:sz w:val="20"/>
        </w:rPr>
      </w:pPr>
    </w:p>
    <w:p w14:paraId="2749D897" w14:textId="77777777" w:rsidR="006B4CF9" w:rsidRDefault="006B4CF9">
      <w:pPr>
        <w:pStyle w:val="Corpotesto"/>
        <w:rPr>
          <w:rFonts w:ascii="Arial MT"/>
          <w:sz w:val="20"/>
        </w:rPr>
      </w:pPr>
    </w:p>
    <w:p w14:paraId="5706EBA6" w14:textId="77777777" w:rsidR="006B4CF9" w:rsidRDefault="006B4CF9">
      <w:pPr>
        <w:pStyle w:val="Corpotesto"/>
        <w:rPr>
          <w:rFonts w:ascii="Arial MT"/>
          <w:sz w:val="29"/>
        </w:rPr>
      </w:pPr>
    </w:p>
    <w:p w14:paraId="3F8B347E" w14:textId="77777777" w:rsidR="006B4CF9" w:rsidRDefault="00BE01BE">
      <w:pPr>
        <w:pStyle w:val="Corpotesto"/>
        <w:spacing w:before="97"/>
        <w:ind w:right="111"/>
        <w:jc w:val="right"/>
      </w:pPr>
      <w:r>
        <w:t>11</w:t>
      </w:r>
    </w:p>
    <w:sectPr w:rsidR="006B4CF9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89CF" w14:textId="77777777" w:rsidR="00BE01BE" w:rsidRDefault="00BE01BE">
      <w:r>
        <w:separator/>
      </w:r>
    </w:p>
  </w:endnote>
  <w:endnote w:type="continuationSeparator" w:id="0">
    <w:p w14:paraId="5D76AB24" w14:textId="77777777" w:rsidR="00BE01BE" w:rsidRDefault="00BE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124D" w14:textId="5A1BD8BB" w:rsidR="006B4CF9" w:rsidRDefault="003B41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2F0D51C6" wp14:editId="7FDCF123">
              <wp:simplePos x="0" y="0"/>
              <wp:positionH relativeFrom="page">
                <wp:posOffset>6724015</wp:posOffset>
              </wp:positionH>
              <wp:positionV relativeFrom="page">
                <wp:posOffset>10063480</wp:posOffset>
              </wp:positionV>
              <wp:extent cx="154305" cy="182245"/>
              <wp:effectExtent l="0" t="0" r="0" b="0"/>
              <wp:wrapNone/>
              <wp:docPr id="3571397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B2A01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D51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9.45pt;margin-top:792.4pt;width:12.15pt;height:14.3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H2XqCziAAAADwEAAA8AAAAAAAAAAAAAAAAALwQAAGRycy9kb3ducmV2LnhtbFBLBQYAAAAABAAE&#10;APMAAAA+BQAAAAA=&#10;" filled="f" stroked="f">
              <v:textbox inset="0,0,0,0">
                <w:txbxContent>
                  <w:p w14:paraId="4F7B2A01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08C8" w14:textId="3F942715" w:rsidR="006B4CF9" w:rsidRDefault="003B41E5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 wp14:anchorId="2D06DF37" wp14:editId="328F53F2">
              <wp:simplePos x="0" y="0"/>
              <wp:positionH relativeFrom="page">
                <wp:posOffset>9584055</wp:posOffset>
              </wp:positionH>
              <wp:positionV relativeFrom="page">
                <wp:posOffset>6931660</wp:posOffset>
              </wp:positionV>
              <wp:extent cx="232410" cy="182245"/>
              <wp:effectExtent l="0" t="0" r="0" b="0"/>
              <wp:wrapNone/>
              <wp:docPr id="779745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2183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6D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4.65pt;margin-top:545.8pt;width:18.3pt;height:14.3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" filled="f" stroked="f">
              <v:textbox inset="0,0,0,0">
                <w:txbxContent>
                  <w:p w14:paraId="088F2183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F5C1" w14:textId="77777777" w:rsidR="006B4CF9" w:rsidRDefault="006B4C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70FA" w14:textId="77777777" w:rsidR="00BE01BE" w:rsidRDefault="00BE01BE">
      <w:r>
        <w:separator/>
      </w:r>
    </w:p>
  </w:footnote>
  <w:footnote w:type="continuationSeparator" w:id="0">
    <w:p w14:paraId="29032226" w14:textId="77777777" w:rsidR="00BE01BE" w:rsidRDefault="00BE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0BF9"/>
    <w:multiLevelType w:val="multilevel"/>
    <w:tmpl w:val="010803E2"/>
    <w:lvl w:ilvl="0">
      <w:start w:val="1"/>
      <w:numFmt w:val="lowerLetter"/>
      <w:lvlText w:val="%1"/>
      <w:lvlJc w:val="left"/>
      <w:pPr>
        <w:ind w:left="1013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13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896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334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772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21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648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086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524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A2E48BF"/>
    <w:multiLevelType w:val="hybridMultilevel"/>
    <w:tmpl w:val="0096ECC6"/>
    <w:lvl w:ilvl="0" w:tplc="FC249C76">
      <w:start w:val="1"/>
      <w:numFmt w:val="decimal"/>
      <w:lvlText w:val="%1."/>
      <w:lvlJc w:val="left"/>
      <w:pPr>
        <w:ind w:left="2454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C5C4E78">
      <w:numFmt w:val="bullet"/>
      <w:lvlText w:val="•"/>
      <w:lvlJc w:val="left"/>
      <w:pPr>
        <w:ind w:left="3224" w:hanging="248"/>
      </w:pPr>
      <w:rPr>
        <w:rFonts w:hint="default"/>
        <w:lang w:val="it-IT" w:eastAsia="en-US" w:bidi="ar-SA"/>
      </w:rPr>
    </w:lvl>
    <w:lvl w:ilvl="2" w:tplc="DD26A95C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3" w:tplc="AEA8F344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4" w:tplc="0364967E">
      <w:numFmt w:val="bullet"/>
      <w:lvlText w:val="•"/>
      <w:lvlJc w:val="left"/>
      <w:pPr>
        <w:ind w:left="5516" w:hanging="248"/>
      </w:pPr>
      <w:rPr>
        <w:rFonts w:hint="default"/>
        <w:lang w:val="it-IT" w:eastAsia="en-US" w:bidi="ar-SA"/>
      </w:rPr>
    </w:lvl>
    <w:lvl w:ilvl="5" w:tplc="D72436D2">
      <w:numFmt w:val="bullet"/>
      <w:lvlText w:val="•"/>
      <w:lvlJc w:val="left"/>
      <w:pPr>
        <w:ind w:left="6280" w:hanging="248"/>
      </w:pPr>
      <w:rPr>
        <w:rFonts w:hint="default"/>
        <w:lang w:val="it-IT" w:eastAsia="en-US" w:bidi="ar-SA"/>
      </w:rPr>
    </w:lvl>
    <w:lvl w:ilvl="6" w:tplc="5D308696">
      <w:numFmt w:val="bullet"/>
      <w:lvlText w:val="•"/>
      <w:lvlJc w:val="left"/>
      <w:pPr>
        <w:ind w:left="7044" w:hanging="248"/>
      </w:pPr>
      <w:rPr>
        <w:rFonts w:hint="default"/>
        <w:lang w:val="it-IT" w:eastAsia="en-US" w:bidi="ar-SA"/>
      </w:rPr>
    </w:lvl>
    <w:lvl w:ilvl="7" w:tplc="9AFC267A">
      <w:numFmt w:val="bullet"/>
      <w:lvlText w:val="•"/>
      <w:lvlJc w:val="left"/>
      <w:pPr>
        <w:ind w:left="7808" w:hanging="248"/>
      </w:pPr>
      <w:rPr>
        <w:rFonts w:hint="default"/>
        <w:lang w:val="it-IT" w:eastAsia="en-US" w:bidi="ar-SA"/>
      </w:rPr>
    </w:lvl>
    <w:lvl w:ilvl="8" w:tplc="A078B970">
      <w:numFmt w:val="bullet"/>
      <w:lvlText w:val="•"/>
      <w:lvlJc w:val="left"/>
      <w:pPr>
        <w:ind w:left="857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D1323C5"/>
    <w:multiLevelType w:val="multilevel"/>
    <w:tmpl w:val="CFEC2598"/>
    <w:lvl w:ilvl="0">
      <w:start w:val="1"/>
      <w:numFmt w:val="lowerLetter"/>
      <w:lvlText w:val="%1"/>
      <w:lvlJc w:val="left"/>
      <w:pPr>
        <w:ind w:left="606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0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0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0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0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531D4F36"/>
    <w:multiLevelType w:val="hybridMultilevel"/>
    <w:tmpl w:val="2BD2A080"/>
    <w:lvl w:ilvl="0" w:tplc="FD80D43A">
      <w:start w:val="1"/>
      <w:numFmt w:val="decimal"/>
      <w:lvlText w:val="%1."/>
      <w:lvlJc w:val="left"/>
      <w:pPr>
        <w:ind w:left="839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9044E0C">
      <w:start w:val="1"/>
      <w:numFmt w:val="lowerLetter"/>
      <w:lvlText w:val="%2)"/>
      <w:lvlJc w:val="left"/>
      <w:pPr>
        <w:ind w:left="1098" w:hanging="2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79DA2122">
      <w:numFmt w:val="bullet"/>
      <w:lvlText w:val="•"/>
      <w:lvlJc w:val="left"/>
      <w:pPr>
        <w:ind w:left="2100" w:hanging="260"/>
      </w:pPr>
      <w:rPr>
        <w:rFonts w:hint="default"/>
        <w:lang w:val="it-IT" w:eastAsia="en-US" w:bidi="ar-SA"/>
      </w:rPr>
    </w:lvl>
    <w:lvl w:ilvl="3" w:tplc="9A1CB334">
      <w:numFmt w:val="bullet"/>
      <w:lvlText w:val="•"/>
      <w:lvlJc w:val="left"/>
      <w:pPr>
        <w:ind w:left="3100" w:hanging="260"/>
      </w:pPr>
      <w:rPr>
        <w:rFonts w:hint="default"/>
        <w:lang w:val="it-IT" w:eastAsia="en-US" w:bidi="ar-SA"/>
      </w:rPr>
    </w:lvl>
    <w:lvl w:ilvl="4" w:tplc="57E20A2E">
      <w:numFmt w:val="bullet"/>
      <w:lvlText w:val="•"/>
      <w:lvlJc w:val="left"/>
      <w:pPr>
        <w:ind w:left="4100" w:hanging="260"/>
      </w:pPr>
      <w:rPr>
        <w:rFonts w:hint="default"/>
        <w:lang w:val="it-IT" w:eastAsia="en-US" w:bidi="ar-SA"/>
      </w:rPr>
    </w:lvl>
    <w:lvl w:ilvl="5" w:tplc="0C742C4E">
      <w:numFmt w:val="bullet"/>
      <w:lvlText w:val="•"/>
      <w:lvlJc w:val="left"/>
      <w:pPr>
        <w:ind w:left="5100" w:hanging="260"/>
      </w:pPr>
      <w:rPr>
        <w:rFonts w:hint="default"/>
        <w:lang w:val="it-IT" w:eastAsia="en-US" w:bidi="ar-SA"/>
      </w:rPr>
    </w:lvl>
    <w:lvl w:ilvl="6" w:tplc="203AA270">
      <w:numFmt w:val="bullet"/>
      <w:lvlText w:val="•"/>
      <w:lvlJc w:val="left"/>
      <w:pPr>
        <w:ind w:left="6100" w:hanging="260"/>
      </w:pPr>
      <w:rPr>
        <w:rFonts w:hint="default"/>
        <w:lang w:val="it-IT" w:eastAsia="en-US" w:bidi="ar-SA"/>
      </w:rPr>
    </w:lvl>
    <w:lvl w:ilvl="7" w:tplc="2D5ED428">
      <w:numFmt w:val="bullet"/>
      <w:lvlText w:val="•"/>
      <w:lvlJc w:val="left"/>
      <w:pPr>
        <w:ind w:left="7100" w:hanging="260"/>
      </w:pPr>
      <w:rPr>
        <w:rFonts w:hint="default"/>
        <w:lang w:val="it-IT" w:eastAsia="en-US" w:bidi="ar-SA"/>
      </w:rPr>
    </w:lvl>
    <w:lvl w:ilvl="8" w:tplc="B9B027C6">
      <w:numFmt w:val="bullet"/>
      <w:lvlText w:val="•"/>
      <w:lvlJc w:val="left"/>
      <w:pPr>
        <w:ind w:left="8100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57D678F2"/>
    <w:multiLevelType w:val="hybridMultilevel"/>
    <w:tmpl w:val="383A51C4"/>
    <w:lvl w:ilvl="0" w:tplc="570CDDB8">
      <w:start w:val="1"/>
      <w:numFmt w:val="decimal"/>
      <w:lvlText w:val="%1)"/>
      <w:lvlJc w:val="left"/>
      <w:pPr>
        <w:ind w:left="63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89CB230">
      <w:start w:val="1"/>
      <w:numFmt w:val="lowerLetter"/>
      <w:lvlText w:val="%2)"/>
      <w:lvlJc w:val="left"/>
      <w:pPr>
        <w:ind w:left="99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897AB4CE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AF2E0F70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A7F6268C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3FC86D6E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0CF6A6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1044004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35EE69C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1C396C"/>
    <w:multiLevelType w:val="hybridMultilevel"/>
    <w:tmpl w:val="2FF89910"/>
    <w:lvl w:ilvl="0" w:tplc="941201A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2FBE0B62">
      <w:numFmt w:val="bullet"/>
      <w:lvlText w:val="-"/>
      <w:lvlJc w:val="left"/>
      <w:pPr>
        <w:ind w:left="583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FC806A86">
      <w:numFmt w:val="bullet"/>
      <w:lvlText w:val="•"/>
      <w:lvlJc w:val="left"/>
      <w:pPr>
        <w:ind w:left="1595" w:hanging="111"/>
      </w:pPr>
      <w:rPr>
        <w:rFonts w:hint="default"/>
        <w:lang w:val="it-IT" w:eastAsia="en-US" w:bidi="ar-SA"/>
      </w:rPr>
    </w:lvl>
    <w:lvl w:ilvl="3" w:tplc="1D6649AC">
      <w:numFmt w:val="bullet"/>
      <w:lvlText w:val="•"/>
      <w:lvlJc w:val="left"/>
      <w:pPr>
        <w:ind w:left="2611" w:hanging="111"/>
      </w:pPr>
      <w:rPr>
        <w:rFonts w:hint="default"/>
        <w:lang w:val="it-IT" w:eastAsia="en-US" w:bidi="ar-SA"/>
      </w:rPr>
    </w:lvl>
    <w:lvl w:ilvl="4" w:tplc="C248BA5E">
      <w:numFmt w:val="bullet"/>
      <w:lvlText w:val="•"/>
      <w:lvlJc w:val="left"/>
      <w:pPr>
        <w:ind w:left="3627" w:hanging="111"/>
      </w:pPr>
      <w:rPr>
        <w:rFonts w:hint="default"/>
        <w:lang w:val="it-IT" w:eastAsia="en-US" w:bidi="ar-SA"/>
      </w:rPr>
    </w:lvl>
    <w:lvl w:ilvl="5" w:tplc="3A925A80">
      <w:numFmt w:val="bullet"/>
      <w:lvlText w:val="•"/>
      <w:lvlJc w:val="left"/>
      <w:pPr>
        <w:ind w:left="4643" w:hanging="111"/>
      </w:pPr>
      <w:rPr>
        <w:rFonts w:hint="default"/>
        <w:lang w:val="it-IT" w:eastAsia="en-US" w:bidi="ar-SA"/>
      </w:rPr>
    </w:lvl>
    <w:lvl w:ilvl="6" w:tplc="70087048">
      <w:numFmt w:val="bullet"/>
      <w:lvlText w:val="•"/>
      <w:lvlJc w:val="left"/>
      <w:pPr>
        <w:ind w:left="5659" w:hanging="111"/>
      </w:pPr>
      <w:rPr>
        <w:rFonts w:hint="default"/>
        <w:lang w:val="it-IT" w:eastAsia="en-US" w:bidi="ar-SA"/>
      </w:rPr>
    </w:lvl>
    <w:lvl w:ilvl="7" w:tplc="E482F5FE">
      <w:numFmt w:val="bullet"/>
      <w:lvlText w:val="•"/>
      <w:lvlJc w:val="left"/>
      <w:pPr>
        <w:ind w:left="6674" w:hanging="111"/>
      </w:pPr>
      <w:rPr>
        <w:rFonts w:hint="default"/>
        <w:lang w:val="it-IT" w:eastAsia="en-US" w:bidi="ar-SA"/>
      </w:rPr>
    </w:lvl>
    <w:lvl w:ilvl="8" w:tplc="D6F40596">
      <w:numFmt w:val="bullet"/>
      <w:lvlText w:val="•"/>
      <w:lvlJc w:val="left"/>
      <w:pPr>
        <w:ind w:left="7690" w:hanging="111"/>
      </w:pPr>
      <w:rPr>
        <w:rFonts w:hint="default"/>
        <w:lang w:val="it-IT" w:eastAsia="en-US" w:bidi="ar-SA"/>
      </w:rPr>
    </w:lvl>
  </w:abstractNum>
  <w:num w:numId="1" w16cid:durableId="659503660">
    <w:abstractNumId w:val="0"/>
  </w:num>
  <w:num w:numId="2" w16cid:durableId="144051326">
    <w:abstractNumId w:val="2"/>
  </w:num>
  <w:num w:numId="3" w16cid:durableId="853034384">
    <w:abstractNumId w:val="1"/>
  </w:num>
  <w:num w:numId="4" w16cid:durableId="1901134765">
    <w:abstractNumId w:val="5"/>
  </w:num>
  <w:num w:numId="5" w16cid:durableId="1143038365">
    <w:abstractNumId w:val="4"/>
  </w:num>
  <w:num w:numId="6" w16cid:durableId="209991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9"/>
    <w:rsid w:val="000A0E5A"/>
    <w:rsid w:val="0030251A"/>
    <w:rsid w:val="00321439"/>
    <w:rsid w:val="00334226"/>
    <w:rsid w:val="003B41E5"/>
    <w:rsid w:val="004305CE"/>
    <w:rsid w:val="00563106"/>
    <w:rsid w:val="00594AD0"/>
    <w:rsid w:val="00681DC6"/>
    <w:rsid w:val="00683874"/>
    <w:rsid w:val="006B4CF9"/>
    <w:rsid w:val="00844859"/>
    <w:rsid w:val="00944C48"/>
    <w:rsid w:val="009F644D"/>
    <w:rsid w:val="00A2689C"/>
    <w:rsid w:val="00BE01BE"/>
    <w:rsid w:val="00CC239E"/>
    <w:rsid w:val="00DA2072"/>
    <w:rsid w:val="00DA682A"/>
    <w:rsid w:val="00EB6519"/>
    <w:rsid w:val="00EF3A77"/>
    <w:rsid w:val="00F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C7121A"/>
  <w15:docId w15:val="{1CF91818-5590-4598-AEFC-5B032D9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75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24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1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loreo.ro@pecvene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Richiesta di contributo</vt:lpstr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Richiesta di contributo</dc:title>
  <dc:creator>elisa.belcaro</dc:creator>
  <cp:lastModifiedBy>Cristiano Pellegrin</cp:lastModifiedBy>
  <cp:revision>18</cp:revision>
  <cp:lastPrinted>2023-10-18T13:20:00Z</cp:lastPrinted>
  <dcterms:created xsi:type="dcterms:W3CDTF">2023-08-11T08:08:00Z</dcterms:created>
  <dcterms:modified xsi:type="dcterms:W3CDTF">2025-01-08T13:12:00Z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